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DD8A7" w14:textId="77777777" w:rsidR="009E0610" w:rsidRPr="009E0610" w:rsidRDefault="009E0610" w:rsidP="009E06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</w:pPr>
      <w:r w:rsidRPr="009E06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CA"/>
        </w:rPr>
        <w:t>Halton Region Shelters/Food Banks</w:t>
      </w:r>
    </w:p>
    <w:tbl>
      <w:tblPr>
        <w:tblW w:w="12015" w:type="dxa"/>
        <w:tblInd w:w="75" w:type="dxa"/>
        <w:tblBorders>
          <w:top w:val="single" w:sz="6" w:space="0" w:color="6699CC"/>
          <w:left w:val="single" w:sz="6" w:space="0" w:color="6699CC"/>
          <w:bottom w:val="single" w:sz="6" w:space="0" w:color="6699CC"/>
          <w:right w:val="single" w:sz="6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4303"/>
        <w:gridCol w:w="1307"/>
        <w:gridCol w:w="2719"/>
        <w:gridCol w:w="702"/>
      </w:tblGrid>
      <w:tr w:rsidR="009E0610" w:rsidRPr="009E0610" w14:paraId="12D5B1A2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CD29C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4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lang w:eastAsia="en-CA"/>
                </w:rPr>
                <w:t>Halton Emergency Housing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4C79598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7C2E92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B7807AF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905-825-6000 (or dial 311)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press “0” to speak to an operator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and tell the operator that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you need emergency shelter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6CBC873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5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2AE0D3F7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B0C3CC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6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Halton Women's Place North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83E56D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2053F3E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5813A7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Shelter: 905-878-8970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Crisis Line: 905-878-8555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F6B74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</w:tr>
      <w:tr w:rsidR="009E0610" w:rsidRPr="009E0610" w14:paraId="2402E88A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3069A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7" w:anchor="FAQ1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Halton Lighthouse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52B523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750 Redwood Square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FBEEC2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10369D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905-825-6000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after hours &amp; weekends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905-339-2918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FF022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</w:tr>
      <w:tr w:rsidR="009E0610" w:rsidRPr="009E0610" w14:paraId="73D7D6AE" w14:textId="77777777" w:rsidTr="009E0610">
        <w:tc>
          <w:tcPr>
            <w:tcW w:w="0" w:type="auto"/>
            <w:gridSpan w:val="5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E9FCF13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FOOD BANKS</w:t>
            </w:r>
          </w:p>
        </w:tc>
      </w:tr>
      <w:tr w:rsidR="009E0610" w:rsidRPr="009E0610" w14:paraId="0DA1AFFF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A53B5B1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8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Food for Life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6E111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930F6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C3A18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905-510-5724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918F5FD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9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7AC75435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EE98F4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0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Daily Bread Food Bank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12933E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4B94B3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386263D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To find a local food bank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call 416-203-0050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C75B5A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</w:tr>
      <w:tr w:rsidR="009E0610" w:rsidRPr="009E0610" w14:paraId="3FEF75B1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F6757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1" w:tgtFrame="_'blank'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Burlington Food Bank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04DB4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1254 Plains Road East, Unit 1A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5C069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Burlington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7658C7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905-637-2273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38966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2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4E0A6523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82D393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Burlington Community Food Pantry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5FBAB2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2E207ED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570C9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905-510-5724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A8B535F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3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0624482A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FD6D2D7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The Salvation Army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F638E38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5040 Mainway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953EDF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Burlington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DCB456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905-637-3893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FF030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4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120580F8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8F1293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Georgetown Bread Basket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C6A7B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55 Sinclair Ave., Unit 12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E1C68E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Georgetown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2F033F8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905-873-3368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06555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5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2FB39845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316CB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6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Acton Food Share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242197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350 Queen St., Unit 6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4295C6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Acton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1CB686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519-853-0457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371616F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7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750EB98A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D0DAF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7E56AB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333399"/>
                <w:spacing w:val="4"/>
                <w:sz w:val="18"/>
                <w:szCs w:val="18"/>
                <w:lang w:eastAsia="en-CA"/>
              </w:rPr>
              <w:t>Food For Life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D0DAF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3B5AD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  <w:t>2258 Mountainside Drive, Unit 1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D0DAF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B19206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333399"/>
                <w:spacing w:val="4"/>
                <w:sz w:val="18"/>
                <w:szCs w:val="18"/>
                <w:lang w:eastAsia="en-CA"/>
              </w:rPr>
              <w:t>Burlington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D0DAF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FD0D0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  <w:t>905-635-1106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D0DAFD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E87CF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333399"/>
                <w:spacing w:val="4"/>
                <w:sz w:val="18"/>
                <w:szCs w:val="18"/>
                <w:lang w:eastAsia="en-CA"/>
              </w:rPr>
            </w:pPr>
            <w:hyperlink r:id="rId18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40942BDE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F0CA9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The Salvation Army</w:t>
            </w: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br/>
              <w:t>Oakville Community Church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9996A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1225 Rebecca Street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35E95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45E342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905-827-6523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E2C3258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19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28E76ABE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63AB9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0" w:tgtFrame="_blank" w:history="1">
              <w:proofErr w:type="spellStart"/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Fareshare</w:t>
              </w:r>
              <w:proofErr w:type="spellEnd"/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 xml:space="preserve"> Food Bank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DBA34FD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1240 Speers Road, Unit 6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8FC126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4F1B6B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905-847-3988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7FBFB6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</w:p>
        </w:tc>
      </w:tr>
      <w:tr w:rsidR="009E0610" w:rsidRPr="009E0610" w14:paraId="3BF67B1C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0F6BED5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Kerr Street Ministries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503D9F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484 Kerr Street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CE3B8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CEF04E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905-845-7485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EE5ABA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1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0773EB6D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9DDB46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 Park Moms and Tots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95F3F2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2530 Sixth Line, Unit 9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606330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6DF688F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905-257-6029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BAFC76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2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4B5B88D1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1B5CB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proofErr w:type="spellStart"/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Safetynet</w:t>
            </w:r>
            <w:proofErr w:type="spellEnd"/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 xml:space="preserve"> Children &amp; Youth Charities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5BF863C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226 Randall St., Ste 101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F8D6B6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F5E7D27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905-845-7233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6F40B2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3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5A50CEDF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19C8AA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Salvation Army Khi Community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D7EE7A7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100 Nipissing, Unit #3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89CF1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Milton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DB05B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905-875-1022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2762AB3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4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75883A0B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1D238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5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Nourishing Neighbours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E95FDE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St. Luke's Community Centre, 3114 Dundas Street West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every Thursday from 5-6pm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0F8F5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Oakville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8FB6960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905-825-3364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006877A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6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  <w:tr w:rsidR="009E0610" w:rsidRPr="009E0610" w14:paraId="2C508A8E" w14:textId="77777777" w:rsidTr="009E0610"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627B95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7" w:tgtFrame="_blank" w:history="1">
              <w:r w:rsidRPr="009E0610">
                <w:rPr>
                  <w:rFonts w:ascii="Lucida Sans Unicode" w:eastAsia="Times New Roman" w:hAnsi="Lucida Sans Unicode" w:cs="Lucida Sans Unicode"/>
                  <w:b/>
                  <w:bCs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Compassion Society of Halton</w:t>
              </w:r>
            </w:hyperlink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CFD6C69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484 Plains Rd E. (Behind Bingo Connection)</w:t>
            </w: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br/>
              <w:t>every Thursday from 5-6pm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134C804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pacing w:val="4"/>
                <w:sz w:val="18"/>
                <w:szCs w:val="18"/>
                <w:lang w:eastAsia="en-CA"/>
              </w:rPr>
              <w:t>Burlington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EA336B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r w:rsidRPr="009E0610"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  <w:t>905-592-3722</w:t>
            </w:r>
          </w:p>
        </w:tc>
        <w:tc>
          <w:tcPr>
            <w:tcW w:w="0" w:type="auto"/>
            <w:tcBorders>
              <w:bottom w:val="single" w:sz="6" w:space="0" w:color="6699CC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3C37446" w14:textId="77777777" w:rsidR="009E0610" w:rsidRPr="009E0610" w:rsidRDefault="009E0610" w:rsidP="009E0610">
            <w:pPr>
              <w:spacing w:before="75" w:after="75" w:line="240" w:lineRule="auto"/>
              <w:rPr>
                <w:rFonts w:ascii="Lucida Sans Unicode" w:eastAsia="Times New Roman" w:hAnsi="Lucida Sans Unicode" w:cs="Lucida Sans Unicode"/>
                <w:color w:val="000000"/>
                <w:spacing w:val="4"/>
                <w:sz w:val="18"/>
                <w:szCs w:val="18"/>
                <w:lang w:eastAsia="en-CA"/>
              </w:rPr>
            </w:pPr>
            <w:hyperlink r:id="rId28" w:history="1">
              <w:r w:rsidRPr="009E0610">
                <w:rPr>
                  <w:rFonts w:ascii="Lucida Sans Unicode" w:eastAsia="Times New Roman" w:hAnsi="Lucida Sans Unicode" w:cs="Lucida Sans Unicode"/>
                  <w:color w:val="1B8644"/>
                  <w:spacing w:val="4"/>
                  <w:sz w:val="18"/>
                  <w:szCs w:val="18"/>
                  <w:u w:val="single"/>
                  <w:lang w:eastAsia="en-CA"/>
                </w:rPr>
                <w:t>email</w:t>
              </w:r>
            </w:hyperlink>
          </w:p>
        </w:tc>
      </w:tr>
    </w:tbl>
    <w:p w14:paraId="51ACDE10" w14:textId="77777777" w:rsidR="00550C42" w:rsidRDefault="00550C42"/>
    <w:sectPr w:rsidR="00550C42" w:rsidSect="009E061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10"/>
    <w:rsid w:val="00550C42"/>
    <w:rsid w:val="009E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9A1C5"/>
  <w15:chartTrackingRefBased/>
  <w15:docId w15:val="{E097CBAA-2002-431F-A47D-9ABF4167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odforlife.ca/" TargetMode="External"/><Relationship Id="rId13" Type="http://schemas.openxmlformats.org/officeDocument/2006/relationships/hyperlink" Target="mailto:info@foodforlife.ca?subject=Inquiry%20via%20insidehalton.com" TargetMode="External"/><Relationship Id="rId18" Type="http://schemas.openxmlformats.org/officeDocument/2006/relationships/hyperlink" Target="mailto:exdir@foodforlife.ca?subject=Inquiry%20via%20insidehalton.com" TargetMode="External"/><Relationship Id="rId26" Type="http://schemas.openxmlformats.org/officeDocument/2006/relationships/hyperlink" Target="mailto:rector@stlukepalermo.ca?subject=Inquiry%20via%20insidehalto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dmin@kerrstreet.com?subject=Inquiry%20via%20insidehalton.com" TargetMode="External"/><Relationship Id="rId7" Type="http://schemas.openxmlformats.org/officeDocument/2006/relationships/hyperlink" Target="http://www.salvationarmyoakville.ca/shelter3.htm" TargetMode="External"/><Relationship Id="rId12" Type="http://schemas.openxmlformats.org/officeDocument/2006/relationships/hyperlink" Target="mailto:info@burlingtonfoodbank.ca%20?subject=Inquiry%20via%20insidehalton.com" TargetMode="External"/><Relationship Id="rId17" Type="http://schemas.openxmlformats.org/officeDocument/2006/relationships/hyperlink" Target="mailto:accesshalton@halton.ca?subject=Inquiry%20via%20insidehalton.com" TargetMode="External"/><Relationship Id="rId25" Type="http://schemas.openxmlformats.org/officeDocument/2006/relationships/hyperlink" Target="http://www.stlukepalermo.c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ctonfoodshare.com/" TargetMode="External"/><Relationship Id="rId20" Type="http://schemas.openxmlformats.org/officeDocument/2006/relationships/hyperlink" Target="http://www.actonfoodshare.com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haltonwomensplace.com/" TargetMode="External"/><Relationship Id="rId11" Type="http://schemas.openxmlformats.org/officeDocument/2006/relationships/hyperlink" Target="http://www.burlingtonfoodbank.ca/" TargetMode="External"/><Relationship Id="rId24" Type="http://schemas.openxmlformats.org/officeDocument/2006/relationships/hyperlink" Target="mailto:info@khicommunity.com?subject=Inquiry%20via%20insidehalton.com" TargetMode="External"/><Relationship Id="rId5" Type="http://schemas.openxmlformats.org/officeDocument/2006/relationships/hyperlink" Target="mailto:accesshalton@halton.ca?subject=Inquiry%20via%20insidehalton.com" TargetMode="External"/><Relationship Id="rId15" Type="http://schemas.openxmlformats.org/officeDocument/2006/relationships/hyperlink" Target="mailto:gbb_55@hotmail.com?subject=Inquiry%20via%20insidehalton.com" TargetMode="External"/><Relationship Id="rId23" Type="http://schemas.openxmlformats.org/officeDocument/2006/relationships/hyperlink" Target="mailto:safetynetca@hotmail.com?subject=Inquiry%20via%20insidehalton.com" TargetMode="External"/><Relationship Id="rId28" Type="http://schemas.openxmlformats.org/officeDocument/2006/relationships/hyperlink" Target="mailto:contact@compassionsociety.net?subject=Inquiry%20via%20insidehalton.com" TargetMode="External"/><Relationship Id="rId10" Type="http://schemas.openxmlformats.org/officeDocument/2006/relationships/hyperlink" Target="http://www.dailybread.ca/" TargetMode="External"/><Relationship Id="rId19" Type="http://schemas.openxmlformats.org/officeDocument/2006/relationships/hyperlink" Target="mailto:admin@salvationarmyoakville.ca?subject=Inquiry%20via%20insidehalton.com" TargetMode="External"/><Relationship Id="rId4" Type="http://schemas.openxmlformats.org/officeDocument/2006/relationships/hyperlink" Target="http://www.sally-ann.org/" TargetMode="External"/><Relationship Id="rId9" Type="http://schemas.openxmlformats.org/officeDocument/2006/relationships/hyperlink" Target="mailto:info@foodforlife.ca?subject=Inquiry%20via%20insidehalton.com" TargetMode="External"/><Relationship Id="rId14" Type="http://schemas.openxmlformats.org/officeDocument/2006/relationships/hyperlink" Target="mailto:director@sally-ann.org?subject=Inquiry%20via%20insidehalton.com" TargetMode="External"/><Relationship Id="rId22" Type="http://schemas.openxmlformats.org/officeDocument/2006/relationships/hyperlink" Target="mailto:michele@oakparkmomsandtots.ca?subject=Inquiry%20via%20insidehalton.com" TargetMode="External"/><Relationship Id="rId27" Type="http://schemas.openxmlformats.org/officeDocument/2006/relationships/hyperlink" Target="https://www.compassionsocietyofhalton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tom@tjc-chem.ca</dc:creator>
  <cp:keywords/>
  <dc:description/>
  <cp:lastModifiedBy>tom@tjc-chem.ca</cp:lastModifiedBy>
  <cp:revision>1</cp:revision>
  <dcterms:created xsi:type="dcterms:W3CDTF">2021-11-19T19:29:00Z</dcterms:created>
  <dcterms:modified xsi:type="dcterms:W3CDTF">2021-11-19T19:31:00Z</dcterms:modified>
</cp:coreProperties>
</file>