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29D9" w14:textId="534ABE27" w:rsidR="009F260E" w:rsidRPr="001B6D57" w:rsidRDefault="009F260E" w:rsidP="001B6D57">
      <w:pPr>
        <w:jc w:val="center"/>
        <w:rPr>
          <w:b/>
          <w:bCs/>
          <w:sz w:val="28"/>
          <w:szCs w:val="28"/>
        </w:rPr>
      </w:pPr>
      <w:r w:rsidRPr="001B6D57">
        <w:rPr>
          <w:b/>
          <w:bCs/>
          <w:sz w:val="28"/>
          <w:szCs w:val="28"/>
        </w:rPr>
        <w:t>Milton</w:t>
      </w:r>
      <w:r w:rsidR="001B6D57" w:rsidRPr="001B6D57">
        <w:rPr>
          <w:b/>
          <w:bCs/>
          <w:sz w:val="28"/>
          <w:szCs w:val="28"/>
        </w:rPr>
        <w:t xml:space="preserve"> – Ward 4 Candidates</w:t>
      </w:r>
    </w:p>
    <w:p w14:paraId="620C20C1" w14:textId="77777777" w:rsidR="009F260E" w:rsidRDefault="009F260E" w:rsidP="009F260E"/>
    <w:p w14:paraId="11421242" w14:textId="77777777" w:rsidR="001B6D57" w:rsidRPr="001B6D57" w:rsidRDefault="009F260E" w:rsidP="009F260E">
      <w:pPr>
        <w:rPr>
          <w:b/>
          <w:bCs/>
          <w:sz w:val="28"/>
          <w:szCs w:val="28"/>
        </w:rPr>
      </w:pPr>
      <w:r w:rsidRPr="001B6D57">
        <w:rPr>
          <w:b/>
          <w:bCs/>
          <w:sz w:val="28"/>
          <w:szCs w:val="28"/>
        </w:rPr>
        <w:t>Regional Councillor Ward 4</w:t>
      </w:r>
    </w:p>
    <w:p w14:paraId="12372AAA" w14:textId="77777777" w:rsidR="001B6D57" w:rsidRDefault="001B6D57" w:rsidP="009F260E"/>
    <w:p w14:paraId="07E7CA71" w14:textId="77777777" w:rsidR="001B6D57" w:rsidRDefault="009F260E" w:rsidP="009F260E">
      <w:pPr>
        <w:rPr>
          <w:b/>
          <w:bCs/>
        </w:rPr>
      </w:pPr>
      <w:proofErr w:type="spellStart"/>
      <w:r w:rsidRPr="001B6D57">
        <w:rPr>
          <w:b/>
          <w:bCs/>
        </w:rPr>
        <w:t>Adejisola</w:t>
      </w:r>
      <w:proofErr w:type="spellEnd"/>
      <w:r w:rsidRPr="001B6D57">
        <w:rPr>
          <w:b/>
          <w:bCs/>
        </w:rPr>
        <w:t xml:space="preserve"> Atiba</w:t>
      </w:r>
    </w:p>
    <w:p w14:paraId="27D66F61" w14:textId="77777777" w:rsidR="008E6B9A" w:rsidRDefault="008E6B9A" w:rsidP="009F260E">
      <w:pPr>
        <w:rPr>
          <w:b/>
          <w:bCs/>
        </w:rPr>
      </w:pPr>
    </w:p>
    <w:p w14:paraId="7F2EF0C9" w14:textId="77777777" w:rsidR="008E6B9A" w:rsidRPr="008E6B9A" w:rsidRDefault="008E6B9A" w:rsidP="008E6B9A">
      <w:r w:rsidRPr="008E6B9A">
        <w:t>Thank you for reaching out to me, please find my answer below.</w:t>
      </w:r>
    </w:p>
    <w:p w14:paraId="46D85B6F" w14:textId="77777777" w:rsidR="008E6B9A" w:rsidRPr="008E6B9A" w:rsidRDefault="008E6B9A" w:rsidP="008E6B9A">
      <w:r w:rsidRPr="008E6B9A">
        <w:t>As a retiree myself, I understand firsthand how quickly a certain retirement can become uncertain. Rising costs, healthcare gaps, isolation, and the fear of being priced out of the community you helped build — these are daily realities for seniors across Ward 4, and they deserve action.</w:t>
      </w:r>
    </w:p>
    <w:p w14:paraId="35249054" w14:textId="77777777" w:rsidR="008E6B9A" w:rsidRDefault="008E6B9A" w:rsidP="008E6B9A"/>
    <w:p w14:paraId="75389A72" w14:textId="6CD15130" w:rsidR="008E6B9A" w:rsidRPr="008E6B9A" w:rsidRDefault="008E6B9A" w:rsidP="008E6B9A">
      <w:r w:rsidRPr="008E6B9A">
        <w:t>When canvassing and residents ask what I will do when elected, my answer is always the same: having lived in Milton for ten years, I know what needs to change — but what matters most is what is important to you. I am grateful to CARP Halton for reaching out and sharing what matters to your members. That is exactly the dialogue elected representatives need.</w:t>
      </w:r>
    </w:p>
    <w:p w14:paraId="62872E85" w14:textId="77777777" w:rsidR="008E6B9A" w:rsidRDefault="008E6B9A" w:rsidP="008E6B9A"/>
    <w:p w14:paraId="178A018D" w14:textId="56C1C3F3" w:rsidR="008E6B9A" w:rsidRPr="008E6B9A" w:rsidRDefault="008E6B9A" w:rsidP="008E6B9A">
      <w:r w:rsidRPr="008E6B9A">
        <w:t>If elected, I will take the following concrete steps:</w:t>
      </w:r>
    </w:p>
    <w:p w14:paraId="246A34B3" w14:textId="77777777" w:rsidR="008E6B9A" w:rsidRPr="008E6B9A" w:rsidRDefault="008E6B9A" w:rsidP="008E6B9A">
      <w:r w:rsidRPr="008E6B9A">
        <w:t>Affordable Housing and Aging in Place. I will advocate for policies that allow seniors to remain in their homes — senior-specific affordable units in new developments, accessible secondary suites, and strong opposition to tax increases that burden those on fixed incomes.</w:t>
      </w:r>
    </w:p>
    <w:p w14:paraId="538D1F1C" w14:textId="77777777" w:rsidR="008E6B9A" w:rsidRDefault="008E6B9A" w:rsidP="008E6B9A"/>
    <w:p w14:paraId="19746C87" w14:textId="77109E12" w:rsidR="008E6B9A" w:rsidRPr="008E6B9A" w:rsidRDefault="008E6B9A" w:rsidP="008E6B9A">
      <w:r w:rsidRPr="008E6B9A">
        <w:t>Accessible Transit. I will push for affordable, accessible transit so seniors can move independently — to medical appointments, recreation, and community spaces.</w:t>
      </w:r>
    </w:p>
    <w:p w14:paraId="1D79B870" w14:textId="77777777" w:rsidR="008E6B9A" w:rsidRDefault="008E6B9A" w:rsidP="008E6B9A"/>
    <w:p w14:paraId="3D4308CD" w14:textId="77777777" w:rsidR="008E6B9A" w:rsidRDefault="008E6B9A" w:rsidP="008E6B9A">
      <w:r w:rsidRPr="008E6B9A">
        <w:t xml:space="preserve">Healthcare Advocacy. I will formally advocate to the </w:t>
      </w:r>
      <w:proofErr w:type="gramStart"/>
      <w:r w:rsidRPr="008E6B9A">
        <w:t>Province</w:t>
      </w:r>
      <w:proofErr w:type="gramEnd"/>
      <w:r w:rsidRPr="008E6B9A">
        <w:t xml:space="preserve"> for expanded local healthcare capacity, reduced emergency </w:t>
      </w:r>
      <w:proofErr w:type="gramStart"/>
      <w:r w:rsidRPr="008E6B9A">
        <w:t>wait</w:t>
      </w:r>
      <w:proofErr w:type="gramEnd"/>
      <w:r w:rsidRPr="008E6B9A">
        <w:t xml:space="preserve"> times, and improved home care and mental health supports.</w:t>
      </w:r>
      <w:r>
        <w:t xml:space="preserve"> </w:t>
      </w:r>
    </w:p>
    <w:p w14:paraId="00F6D72B" w14:textId="77777777" w:rsidR="008E6B9A" w:rsidRDefault="008E6B9A" w:rsidP="008E6B9A"/>
    <w:p w14:paraId="61899435" w14:textId="4FB57FDB" w:rsidR="008E6B9A" w:rsidRPr="008E6B9A" w:rsidRDefault="008E6B9A" w:rsidP="008E6B9A">
      <w:r w:rsidRPr="008E6B9A">
        <w:t>Community Connection. I will ensure seniors have a dedicated voice in my Ward 4 Community Advisory Panel — included in decisions that shape their daily lives.</w:t>
      </w:r>
    </w:p>
    <w:p w14:paraId="20E5068D" w14:textId="77777777" w:rsidR="008E6B9A" w:rsidRDefault="008E6B9A" w:rsidP="008E6B9A">
      <w:r w:rsidRPr="008E6B9A">
        <w:t> </w:t>
      </w:r>
    </w:p>
    <w:p w14:paraId="76078D97" w14:textId="61A56372" w:rsidR="008E6B9A" w:rsidRPr="008E6B9A" w:rsidRDefault="008E6B9A" w:rsidP="008E6B9A">
      <w:r w:rsidRPr="008E6B9A">
        <w:rPr>
          <w:i/>
          <w:iCs/>
        </w:rPr>
        <w:t>Please remember, I believe in co-creating with the communities I serve. If there are other areas where you believe change is needed, I am open and willing to learn. Your experience and your voice matter.</w:t>
      </w:r>
    </w:p>
    <w:p w14:paraId="30464E2B" w14:textId="77777777" w:rsidR="008E6B9A" w:rsidRDefault="008E6B9A" w:rsidP="008E6B9A">
      <w:pPr>
        <w:rPr>
          <w:i/>
          <w:iCs/>
        </w:rPr>
      </w:pPr>
    </w:p>
    <w:p w14:paraId="1ACFDFFB" w14:textId="18A94199" w:rsidR="008E6B9A" w:rsidRPr="008E6B9A" w:rsidRDefault="008E6B9A" w:rsidP="008E6B9A">
      <w:r w:rsidRPr="008E6B9A">
        <w:rPr>
          <w:i/>
          <w:iCs/>
        </w:rPr>
        <w:t>Seniors built this community. It is our turn to stand with them.</w:t>
      </w:r>
    </w:p>
    <w:p w14:paraId="4FD9844B" w14:textId="77777777" w:rsidR="008E6B9A" w:rsidRDefault="008E6B9A" w:rsidP="008E6B9A">
      <w:pPr>
        <w:rPr>
          <w:i/>
          <w:iCs/>
        </w:rPr>
      </w:pPr>
    </w:p>
    <w:p w14:paraId="33D0590E" w14:textId="1431A6D2" w:rsidR="008E6B9A" w:rsidRPr="008E6B9A" w:rsidRDefault="008E6B9A" w:rsidP="008E6B9A">
      <w:r w:rsidRPr="008E6B9A">
        <w:rPr>
          <w:i/>
          <w:iCs/>
        </w:rPr>
        <w:t>Warm regards,</w:t>
      </w:r>
      <w:r w:rsidRPr="008E6B9A">
        <w:t>                               </w:t>
      </w:r>
    </w:p>
    <w:p w14:paraId="5AF542C1" w14:textId="77777777" w:rsidR="008E6B9A" w:rsidRPr="008E6B9A" w:rsidRDefault="008E6B9A" w:rsidP="008E6B9A">
      <w:proofErr w:type="spellStart"/>
      <w:r w:rsidRPr="008E6B9A">
        <w:rPr>
          <w:i/>
          <w:iCs/>
        </w:rPr>
        <w:t>Adejisola</w:t>
      </w:r>
      <w:proofErr w:type="spellEnd"/>
      <w:r w:rsidRPr="008E6B9A">
        <w:rPr>
          <w:i/>
          <w:iCs/>
        </w:rPr>
        <w:t> </w:t>
      </w:r>
    </w:p>
    <w:p w14:paraId="0E0EC9B2" w14:textId="77777777" w:rsidR="008E6B9A" w:rsidRPr="008E6B9A" w:rsidRDefault="008E6B9A" w:rsidP="008E6B9A">
      <w:proofErr w:type="spellStart"/>
      <w:r w:rsidRPr="008E6B9A">
        <w:t>Adejisola</w:t>
      </w:r>
      <w:proofErr w:type="spellEnd"/>
      <w:r w:rsidRPr="008E6B9A">
        <w:t xml:space="preserve"> Atiba (Lady ABHA)</w:t>
      </w:r>
      <w:r w:rsidRPr="008E6B9A">
        <w:br/>
        <w:t xml:space="preserve">Candidate for Town of Milton Regional </w:t>
      </w:r>
      <w:proofErr w:type="spellStart"/>
      <w:r w:rsidRPr="008E6B9A">
        <w:t>Councilor</w:t>
      </w:r>
      <w:proofErr w:type="spellEnd"/>
      <w:r w:rsidRPr="008E6B9A">
        <w:t>, Ward 4</w:t>
      </w:r>
    </w:p>
    <w:p w14:paraId="685C747F" w14:textId="77777777" w:rsidR="008E6B9A" w:rsidRPr="008E6B9A" w:rsidRDefault="008E6B9A" w:rsidP="008E6B9A">
      <w:r w:rsidRPr="008E6B9A">
        <w:t>TEDx Talk Link </w:t>
      </w:r>
      <w:hyperlink r:id="rId5" w:tgtFrame="_blank" w:history="1">
        <w:r w:rsidRPr="008E6B9A">
          <w:rPr>
            <w:rStyle w:val="Hyperlink"/>
          </w:rPr>
          <w:t>https://www.youtube.com/watch?v=vRXGcwsYqis</w:t>
        </w:r>
      </w:hyperlink>
    </w:p>
    <w:p w14:paraId="3DEE2D3D" w14:textId="77777777" w:rsidR="008E6B9A" w:rsidRPr="008E6B9A" w:rsidRDefault="008E6B9A" w:rsidP="008E6B9A">
      <w:r w:rsidRPr="008E6B9A">
        <w:lastRenderedPageBreak/>
        <w:t> C. Dir. |MBA | PFP |BSC. Banking &amp; Finance | BBA. Business Administration (HRM)</w:t>
      </w:r>
    </w:p>
    <w:p w14:paraId="754A55B9" w14:textId="651C7D63" w:rsidR="008E6B9A" w:rsidRPr="008E6B9A" w:rsidRDefault="008E6B9A" w:rsidP="008E6B9A">
      <w:r w:rsidRPr="008E6B9A">
        <w:rPr>
          <w:noProof/>
        </w:rPr>
        <w:drawing>
          <wp:inline distT="0" distB="0" distL="0" distR="0" wp14:anchorId="6D493651" wp14:editId="3859B90A">
            <wp:extent cx="304800" cy="304800"/>
            <wp:effectExtent l="0" t="0" r="0" b="0"/>
            <wp:docPr id="158938740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Community Leader | Strategist | Advocate</w:t>
      </w:r>
    </w:p>
    <w:p w14:paraId="3FC78EDF" w14:textId="2C1E1A56" w:rsidR="008E6B9A" w:rsidRPr="008E6B9A" w:rsidRDefault="008E6B9A" w:rsidP="008E6B9A">
      <w:r w:rsidRPr="008E6B9A">
        <w:rPr>
          <w:noProof/>
        </w:rPr>
        <w:drawing>
          <wp:inline distT="0" distB="0" distL="0" distR="0" wp14:anchorId="2CB5AF6C" wp14:editId="5233E67D">
            <wp:extent cx="304800" cy="304800"/>
            <wp:effectExtent l="0" t="0" r="0" b="0"/>
            <wp:docPr id="1872305695"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voteadejisola@gmail.com</w:t>
      </w:r>
      <w:r w:rsidRPr="008E6B9A">
        <w:br/>
      </w:r>
      <w:r w:rsidRPr="008E6B9A">
        <w:rPr>
          <w:noProof/>
        </w:rPr>
        <w:drawing>
          <wp:inline distT="0" distB="0" distL="0" distR="0" wp14:anchorId="51178E96" wp14:editId="0AB0AF04">
            <wp:extent cx="304800" cy="304800"/>
            <wp:effectExtent l="0" t="0" r="0" b="0"/>
            <wp:docPr id="38560578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9" w:tgtFrame="_blank" w:history="1">
        <w:r w:rsidRPr="008E6B9A">
          <w:rPr>
            <w:rStyle w:val="Hyperlink"/>
          </w:rPr>
          <w:t>www.adejisolaatiba.ca</w:t>
        </w:r>
      </w:hyperlink>
      <w:r w:rsidRPr="008E6B9A">
        <w:br/>
      </w:r>
      <w:r w:rsidRPr="008E6B9A">
        <w:rPr>
          <w:noProof/>
        </w:rPr>
        <w:drawing>
          <wp:inline distT="0" distB="0" distL="0" distR="0" wp14:anchorId="0FC5EDDB" wp14:editId="49F80AA7">
            <wp:extent cx="304800" cy="304800"/>
            <wp:effectExtent l="0" t="0" r="0" b="0"/>
            <wp:docPr id="1251861090"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@LadyABHA | #Voteadejisola | #MiltonForward</w:t>
      </w:r>
      <w:r w:rsidRPr="008E6B9A">
        <w:br/>
      </w:r>
      <w:r w:rsidRPr="008E6B9A">
        <w:rPr>
          <w:noProof/>
        </w:rPr>
        <w:drawing>
          <wp:inline distT="0" distB="0" distL="0" distR="0" wp14:anchorId="3742AA79" wp14:editId="2A1FC02D">
            <wp:extent cx="304800" cy="304800"/>
            <wp:effectExtent l="0" t="0" r="0" b="0"/>
            <wp:docPr id="1635383010"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 xml:space="preserve">Instagram: </w:t>
      </w:r>
      <w:hyperlink r:id="rId12" w:tgtFrame="_blank" w:history="1">
        <w:r w:rsidRPr="008E6B9A">
          <w:rPr>
            <w:rStyle w:val="Hyperlink"/>
          </w:rPr>
          <w:t>@voteadejisola</w:t>
        </w:r>
      </w:hyperlink>
      <w:r w:rsidRPr="008E6B9A">
        <w:t xml:space="preserve"> | </w:t>
      </w:r>
      <w:r w:rsidRPr="008E6B9A">
        <w:rPr>
          <w:noProof/>
        </w:rPr>
        <w:drawing>
          <wp:inline distT="0" distB="0" distL="0" distR="0" wp14:anchorId="1392BB7A" wp14:editId="797D5BA5">
            <wp:extent cx="304800" cy="304800"/>
            <wp:effectExtent l="0" t="0" r="0" b="0"/>
            <wp:docPr id="44839791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 xml:space="preserve">X: </w:t>
      </w:r>
      <w:hyperlink r:id="rId14" w:tgtFrame="_blank" w:history="1">
        <w:r w:rsidRPr="008E6B9A">
          <w:rPr>
            <w:rStyle w:val="Hyperlink"/>
          </w:rPr>
          <w:t>@voteadejisola</w:t>
        </w:r>
      </w:hyperlink>
    </w:p>
    <w:p w14:paraId="65C0D3CE" w14:textId="77777777" w:rsidR="008E6B9A" w:rsidRPr="008E6B9A" w:rsidRDefault="008E6B9A" w:rsidP="008E6B9A">
      <w:r w:rsidRPr="008E6B9A">
        <w:rPr>
          <w:i/>
          <w:iCs/>
        </w:rPr>
        <w:t xml:space="preserve">“Working With You </w:t>
      </w:r>
      <w:proofErr w:type="gramStart"/>
      <w:r w:rsidRPr="008E6B9A">
        <w:rPr>
          <w:i/>
          <w:iCs/>
        </w:rPr>
        <w:t>In</w:t>
      </w:r>
      <w:proofErr w:type="gramEnd"/>
      <w:r w:rsidRPr="008E6B9A">
        <w:rPr>
          <w:i/>
          <w:iCs/>
        </w:rPr>
        <w:t xml:space="preserve"> Mind.”</w:t>
      </w:r>
    </w:p>
    <w:p w14:paraId="6C4FD715" w14:textId="77777777" w:rsidR="008E6B9A" w:rsidRPr="001B6D57" w:rsidRDefault="008E6B9A" w:rsidP="009F260E">
      <w:pPr>
        <w:rPr>
          <w:b/>
          <w:bCs/>
        </w:rPr>
      </w:pPr>
    </w:p>
    <w:p w14:paraId="68B40DD3" w14:textId="77777777" w:rsidR="001B6D57" w:rsidRDefault="001B6D57" w:rsidP="009F260E"/>
    <w:p w14:paraId="494351B2" w14:textId="77777777" w:rsidR="001B6D57" w:rsidRDefault="009F260E" w:rsidP="009F260E">
      <w:pPr>
        <w:rPr>
          <w:b/>
          <w:bCs/>
        </w:rPr>
      </w:pPr>
      <w:r w:rsidRPr="001B6D57">
        <w:rPr>
          <w:b/>
          <w:bCs/>
        </w:rPr>
        <w:t xml:space="preserve"> Khurshid Khan</w:t>
      </w:r>
    </w:p>
    <w:p w14:paraId="53BB6C10" w14:textId="77777777" w:rsidR="00A323F5" w:rsidRDefault="00A323F5" w:rsidP="009F260E">
      <w:pPr>
        <w:rPr>
          <w:b/>
          <w:bCs/>
        </w:rPr>
      </w:pPr>
    </w:p>
    <w:p w14:paraId="46074FBF" w14:textId="77777777" w:rsidR="00A323F5" w:rsidRPr="000B3276"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3BF8968" w14:textId="77777777" w:rsidR="00A323F5" w:rsidRPr="001B6D57" w:rsidRDefault="00A323F5" w:rsidP="009F260E">
      <w:pPr>
        <w:rPr>
          <w:b/>
          <w:bCs/>
        </w:rPr>
      </w:pPr>
    </w:p>
    <w:p w14:paraId="7FF5D74A" w14:textId="564D0B4A" w:rsidR="001B6D57" w:rsidRDefault="00A323F5" w:rsidP="009F260E">
      <w:r>
        <w:t>Response:</w:t>
      </w:r>
    </w:p>
    <w:p w14:paraId="49735E25" w14:textId="77777777" w:rsidR="00A323F5" w:rsidRDefault="00A323F5" w:rsidP="009F260E"/>
    <w:p w14:paraId="2038955B" w14:textId="77777777" w:rsidR="001B6D57" w:rsidRDefault="009F260E" w:rsidP="009F260E">
      <w:pPr>
        <w:rPr>
          <w:b/>
          <w:bCs/>
        </w:rPr>
      </w:pPr>
      <w:r w:rsidRPr="001B6D57">
        <w:rPr>
          <w:b/>
          <w:bCs/>
        </w:rPr>
        <w:t xml:space="preserve"> Sarah Marshall</w:t>
      </w:r>
    </w:p>
    <w:p w14:paraId="7088FD22" w14:textId="77777777" w:rsidR="00A323F5" w:rsidRDefault="00A323F5" w:rsidP="009F260E">
      <w:pPr>
        <w:rPr>
          <w:b/>
          <w:bCs/>
        </w:rPr>
      </w:pPr>
    </w:p>
    <w:p w14:paraId="7F6D0393"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F43ED4E" w14:textId="77777777" w:rsidR="00A323F5" w:rsidRDefault="00A323F5" w:rsidP="00A323F5">
      <w:pPr>
        <w:rPr>
          <w:b/>
          <w:bCs/>
        </w:rPr>
      </w:pPr>
    </w:p>
    <w:p w14:paraId="3CF0A11E" w14:textId="77777777" w:rsidR="00A323F5" w:rsidRDefault="00A323F5" w:rsidP="00A323F5">
      <w:r>
        <w:t>Response:</w:t>
      </w:r>
    </w:p>
    <w:p w14:paraId="6F236BEF" w14:textId="77777777" w:rsidR="00A323F5" w:rsidRPr="000B3276" w:rsidRDefault="00A323F5" w:rsidP="00A323F5">
      <w:pPr>
        <w:rPr>
          <w:b/>
          <w:bCs/>
        </w:rPr>
      </w:pPr>
    </w:p>
    <w:p w14:paraId="66D3F496" w14:textId="53B662B6" w:rsidR="001B6D57" w:rsidRDefault="009F260E" w:rsidP="009F260E">
      <w:pPr>
        <w:rPr>
          <w:b/>
          <w:bCs/>
        </w:rPr>
      </w:pPr>
      <w:r w:rsidRPr="001B6D57">
        <w:rPr>
          <w:b/>
          <w:bCs/>
        </w:rPr>
        <w:t>Syed Rama</w:t>
      </w:r>
    </w:p>
    <w:p w14:paraId="205F9945" w14:textId="77777777" w:rsidR="00A323F5" w:rsidRDefault="00A323F5" w:rsidP="00A323F5">
      <w:pPr>
        <w:rPr>
          <w:b/>
          <w:bCs/>
          <w:i/>
          <w:iCs/>
        </w:rPr>
      </w:pPr>
    </w:p>
    <w:p w14:paraId="6C3DBE5C" w14:textId="582F0F02"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2B9902DD" w14:textId="77777777" w:rsidR="00A323F5" w:rsidRDefault="00A323F5" w:rsidP="00A323F5">
      <w:pPr>
        <w:rPr>
          <w:b/>
          <w:bCs/>
        </w:rPr>
      </w:pPr>
    </w:p>
    <w:p w14:paraId="45A6AD92" w14:textId="77777777" w:rsidR="00A323F5" w:rsidRDefault="00A323F5" w:rsidP="00A323F5">
      <w:r>
        <w:t>Response:</w:t>
      </w:r>
    </w:p>
    <w:p w14:paraId="7A0C6B81" w14:textId="77777777" w:rsidR="00A323F5" w:rsidRPr="000B3276" w:rsidRDefault="00A323F5" w:rsidP="00A323F5">
      <w:pPr>
        <w:rPr>
          <w:b/>
          <w:bCs/>
        </w:rPr>
      </w:pPr>
    </w:p>
    <w:p w14:paraId="1CF8706A" w14:textId="16F5C652" w:rsidR="009F260E" w:rsidRDefault="009F260E" w:rsidP="009F260E">
      <w:pPr>
        <w:rPr>
          <w:b/>
          <w:bCs/>
        </w:rPr>
      </w:pPr>
      <w:r w:rsidRPr="001B6D57">
        <w:rPr>
          <w:b/>
          <w:bCs/>
        </w:rPr>
        <w:t>Youssef Roshdy</w:t>
      </w:r>
    </w:p>
    <w:p w14:paraId="41FFF8AA" w14:textId="77777777" w:rsidR="00A323F5" w:rsidRDefault="00A323F5" w:rsidP="009F260E">
      <w:pPr>
        <w:rPr>
          <w:b/>
          <w:bCs/>
        </w:rPr>
      </w:pPr>
    </w:p>
    <w:p w14:paraId="7E77E23C"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20409D21" w14:textId="77777777" w:rsidR="00A323F5" w:rsidRDefault="00A323F5" w:rsidP="00A323F5">
      <w:pPr>
        <w:rPr>
          <w:b/>
          <w:bCs/>
        </w:rPr>
      </w:pPr>
    </w:p>
    <w:p w14:paraId="06239FFA" w14:textId="77777777" w:rsidR="0032537C" w:rsidRPr="0032537C" w:rsidRDefault="0032537C" w:rsidP="0032537C">
      <w:r w:rsidRPr="0032537C">
        <w:t>Thank you for reaching out and for the important advocacy work CARP Halton does on behalf of older adults across our community. I appreciate the opportunity to participate and share my priorities for seniors in Milton.</w:t>
      </w:r>
    </w:p>
    <w:p w14:paraId="1FBCFA30" w14:textId="77777777" w:rsidR="0032537C" w:rsidRPr="0032537C" w:rsidRDefault="0032537C" w:rsidP="0032537C">
      <w:r w:rsidRPr="0032537C">
        <w:t>Please find my response below:</w:t>
      </w:r>
    </w:p>
    <w:p w14:paraId="2FD6B80A" w14:textId="77777777" w:rsidR="0032537C" w:rsidRPr="0032537C" w:rsidRDefault="0032537C" w:rsidP="0032537C">
      <w:r w:rsidRPr="0032537C">
        <w:rPr>
          <w:b/>
          <w:bCs/>
        </w:rPr>
        <w:t>“If elected, what steps or actions will you take to improve the lives of seniors in your constituency?”</w:t>
      </w:r>
    </w:p>
    <w:p w14:paraId="5B5F1EBD" w14:textId="77777777" w:rsidR="0032537C" w:rsidRPr="0032537C" w:rsidRDefault="0032537C" w:rsidP="0032537C">
      <w:r w:rsidRPr="0032537C">
        <w:lastRenderedPageBreak/>
        <w:t>Milton’s seniors helped build the community we enjoy today, and they deserve to be able to age here with dignity, independence, safety, and a strong sense of belonging.</w:t>
      </w:r>
    </w:p>
    <w:p w14:paraId="6B2B20F5" w14:textId="77777777" w:rsidR="0032537C" w:rsidRPr="0032537C" w:rsidRDefault="0032537C" w:rsidP="0032537C">
      <w:r w:rsidRPr="0032537C">
        <w:t xml:space="preserve">If elected Regional Councillor for Ward 4, I will focus on practical improvements within both the Town of Milton and Halton Region. My priorities include expanding accessible and reliable transportation options so seniors can reach medical appointments, shopping, recreation and community services; supporting more attainable and age-friendly housing choices so residents are not forced to leave Milton as their needs change; and advocating strongly for the </w:t>
      </w:r>
      <w:proofErr w:type="gramStart"/>
      <w:r w:rsidRPr="0032537C">
        <w:t>health-care</w:t>
      </w:r>
      <w:proofErr w:type="gramEnd"/>
      <w:r w:rsidRPr="0032537C">
        <w:t>, long-term-care and community supports our rapidly growing population requires.</w:t>
      </w:r>
    </w:p>
    <w:p w14:paraId="709C5136" w14:textId="77777777" w:rsidR="0032537C" w:rsidRPr="0032537C" w:rsidRDefault="0032537C" w:rsidP="0032537C">
      <w:r w:rsidRPr="0032537C">
        <w:t>I will also prioritize safer neighbourhoods through better sidewalks, crossings, lighting, traffic safety and winter accessibility, while supporting recreation and community programming that helps combat social isolation and keeps seniors connected and active.</w:t>
      </w:r>
    </w:p>
    <w:p w14:paraId="37E46859" w14:textId="77777777" w:rsidR="0032537C" w:rsidRPr="0032537C" w:rsidRDefault="0032537C" w:rsidP="0032537C">
      <w:r w:rsidRPr="0032537C">
        <w:t>Affordability must remain central. Seniors on fixed incomes feel every increase in property taxes, utilities and everyday costs. I will scrutinize spending, advocate for responsible taxation, and ensure seniors are considered when Council makes decisions affecting household costs and municipal services.</w:t>
      </w:r>
    </w:p>
    <w:p w14:paraId="5083EF2E" w14:textId="77777777" w:rsidR="0032537C" w:rsidRPr="0032537C" w:rsidRDefault="0032537C" w:rsidP="0032537C">
      <w:r w:rsidRPr="0032537C">
        <w:t>Most importantly, seniors should have a direct voice in decisions affecting them. I intend to maintain regular community meetings and accessible ways for residents to raise concerns throughout the term—not only during elections.</w:t>
      </w:r>
    </w:p>
    <w:p w14:paraId="707B912C" w14:textId="77777777" w:rsidR="0032537C" w:rsidRPr="0032537C" w:rsidRDefault="0032537C" w:rsidP="0032537C">
      <w:r w:rsidRPr="0032537C">
        <w:t>Our seniors deserve more than promises. They deserve a community designed to support them at every stage of life.</w:t>
      </w:r>
    </w:p>
    <w:p w14:paraId="4F7D408A" w14:textId="77777777" w:rsidR="0032537C" w:rsidRPr="0032537C" w:rsidRDefault="0032537C" w:rsidP="0032537C">
      <w:r w:rsidRPr="0032537C">
        <w:t>Thank you again for the opportunity to participate.</w:t>
      </w:r>
    </w:p>
    <w:p w14:paraId="1321DC35" w14:textId="77777777" w:rsidR="0032537C" w:rsidRPr="0032537C" w:rsidRDefault="0032537C" w:rsidP="0032537C">
      <w:r w:rsidRPr="0032537C">
        <w:t>Warm regards,</w:t>
      </w:r>
      <w:r w:rsidRPr="0032537C">
        <w:br/>
      </w:r>
      <w:r w:rsidRPr="0032537C">
        <w:rPr>
          <w:b/>
          <w:bCs/>
        </w:rPr>
        <w:t>Youssef Roshdy</w:t>
      </w:r>
      <w:r w:rsidRPr="0032537C">
        <w:br/>
        <w:t>Candidate for Regional Councillor — Ward 4, Milton</w:t>
      </w:r>
      <w:r w:rsidRPr="0032537C">
        <w:br/>
      </w:r>
      <w:hyperlink r:id="rId15" w:tgtFrame="_blank" w:history="1">
        <w:r w:rsidRPr="0032537C">
          <w:rPr>
            <w:rStyle w:val="Hyperlink"/>
          </w:rPr>
          <w:t>416-509-2171</w:t>
        </w:r>
      </w:hyperlink>
      <w:r w:rsidRPr="0032537C">
        <w:br/>
      </w:r>
      <w:hyperlink r:id="rId16" w:tgtFrame="_blank" w:history="1">
        <w:r w:rsidRPr="0032537C">
          <w:rPr>
            <w:rStyle w:val="Hyperlink"/>
          </w:rPr>
          <w:t>roshdyformilton@gmail.com</w:t>
        </w:r>
      </w:hyperlink>
      <w:r w:rsidRPr="0032537C">
        <w:br/>
      </w:r>
      <w:hyperlink r:id="rId17" w:tgtFrame="_blank" w:history="1">
        <w:r w:rsidRPr="0032537C">
          <w:rPr>
            <w:rStyle w:val="Hyperlink"/>
          </w:rPr>
          <w:t>youssefroshdy.ca</w:t>
        </w:r>
      </w:hyperlink>
    </w:p>
    <w:p w14:paraId="3D052AB9" w14:textId="77777777" w:rsidR="00A323F5" w:rsidRPr="000B3276" w:rsidRDefault="00A323F5" w:rsidP="00A323F5">
      <w:pPr>
        <w:rPr>
          <w:b/>
          <w:bCs/>
        </w:rPr>
      </w:pPr>
    </w:p>
    <w:p w14:paraId="6C8B4293" w14:textId="77777777" w:rsidR="00A323F5" w:rsidRDefault="00A323F5" w:rsidP="009F260E">
      <w:pPr>
        <w:rPr>
          <w:b/>
          <w:bCs/>
          <w:sz w:val="28"/>
          <w:szCs w:val="28"/>
        </w:rPr>
      </w:pPr>
    </w:p>
    <w:p w14:paraId="6C9D1B3B" w14:textId="77777777" w:rsidR="00A323F5" w:rsidRDefault="00A323F5" w:rsidP="009F260E">
      <w:pPr>
        <w:rPr>
          <w:b/>
          <w:bCs/>
          <w:sz w:val="28"/>
          <w:szCs w:val="28"/>
        </w:rPr>
      </w:pPr>
    </w:p>
    <w:p w14:paraId="186A36FF" w14:textId="77777777" w:rsidR="00A323F5" w:rsidRDefault="00A323F5" w:rsidP="009F260E">
      <w:pPr>
        <w:rPr>
          <w:b/>
          <w:bCs/>
          <w:sz w:val="28"/>
          <w:szCs w:val="28"/>
        </w:rPr>
      </w:pPr>
    </w:p>
    <w:p w14:paraId="6E2388F3" w14:textId="77777777" w:rsidR="00A323F5" w:rsidRDefault="00A323F5" w:rsidP="009F260E">
      <w:pPr>
        <w:rPr>
          <w:b/>
          <w:bCs/>
          <w:sz w:val="28"/>
          <w:szCs w:val="28"/>
        </w:rPr>
      </w:pPr>
    </w:p>
    <w:p w14:paraId="252D0877" w14:textId="3DCCA004" w:rsidR="001B6D57" w:rsidRPr="001B6D57" w:rsidRDefault="009F260E" w:rsidP="009F260E">
      <w:pPr>
        <w:rPr>
          <w:b/>
          <w:bCs/>
          <w:sz w:val="28"/>
          <w:szCs w:val="28"/>
        </w:rPr>
      </w:pPr>
      <w:r w:rsidRPr="001B6D57">
        <w:rPr>
          <w:b/>
          <w:bCs/>
          <w:sz w:val="28"/>
          <w:szCs w:val="28"/>
        </w:rPr>
        <w:t>Town Councillor Ward 4</w:t>
      </w:r>
    </w:p>
    <w:p w14:paraId="69AE300E" w14:textId="77777777" w:rsidR="001B6D57" w:rsidRDefault="001B6D57" w:rsidP="009F260E"/>
    <w:p w14:paraId="41138B83" w14:textId="6449C7C3" w:rsidR="001B6D57" w:rsidRPr="00A323F5" w:rsidRDefault="009F260E" w:rsidP="009F260E">
      <w:r>
        <w:t xml:space="preserve"> </w:t>
      </w:r>
      <w:r w:rsidRPr="001B6D57">
        <w:rPr>
          <w:b/>
          <w:bCs/>
        </w:rPr>
        <w:t>Naveed Ahmed</w:t>
      </w:r>
    </w:p>
    <w:p w14:paraId="7D46A799" w14:textId="77777777" w:rsidR="00A323F5" w:rsidRDefault="00A323F5" w:rsidP="009F260E">
      <w:pPr>
        <w:rPr>
          <w:b/>
          <w:bCs/>
        </w:rPr>
      </w:pPr>
    </w:p>
    <w:p w14:paraId="45B61B5F"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13AAF32" w14:textId="77777777" w:rsidR="00A323F5" w:rsidRDefault="00A323F5" w:rsidP="00A323F5">
      <w:pPr>
        <w:rPr>
          <w:b/>
          <w:bCs/>
        </w:rPr>
      </w:pPr>
    </w:p>
    <w:p w14:paraId="3364FC2B" w14:textId="77777777" w:rsidR="00A323F5" w:rsidRDefault="00A323F5" w:rsidP="00A323F5">
      <w:r>
        <w:t>Response:</w:t>
      </w:r>
    </w:p>
    <w:p w14:paraId="69F3B6BB" w14:textId="77777777" w:rsidR="00A323F5" w:rsidRPr="001B6D57" w:rsidRDefault="00A323F5" w:rsidP="009F260E">
      <w:pPr>
        <w:rPr>
          <w:b/>
          <w:bCs/>
        </w:rPr>
      </w:pPr>
    </w:p>
    <w:p w14:paraId="0E20CCDB" w14:textId="77777777" w:rsidR="001B6D57" w:rsidRDefault="009F260E" w:rsidP="009F260E">
      <w:pPr>
        <w:rPr>
          <w:b/>
          <w:bCs/>
        </w:rPr>
      </w:pPr>
      <w:r>
        <w:t xml:space="preserve"> </w:t>
      </w:r>
      <w:r w:rsidRPr="001B6D57">
        <w:rPr>
          <w:b/>
          <w:bCs/>
        </w:rPr>
        <w:t>Zaheer Ashraf</w:t>
      </w:r>
    </w:p>
    <w:p w14:paraId="227A0BF3" w14:textId="77777777" w:rsidR="000B3276" w:rsidRDefault="000B3276" w:rsidP="009F260E">
      <w:pPr>
        <w:rPr>
          <w:b/>
          <w:bCs/>
        </w:rPr>
      </w:pPr>
    </w:p>
    <w:p w14:paraId="0BEC13FC" w14:textId="77777777" w:rsidR="000B3276" w:rsidRPr="000B3276" w:rsidRDefault="000B3276" w:rsidP="000B3276">
      <w:pPr>
        <w:rPr>
          <w:b/>
          <w:bCs/>
        </w:rPr>
      </w:pPr>
      <w:r w:rsidRPr="000B3276">
        <w:rPr>
          <w:b/>
          <w:bCs/>
          <w:i/>
          <w:iCs/>
        </w:rPr>
        <w:t>“If elected, what steps or actions will you take to improve the lives of seniors in your constituency?</w:t>
      </w:r>
      <w:r w:rsidRPr="000B3276">
        <w:rPr>
          <w:b/>
          <w:bCs/>
        </w:rPr>
        <w:t>”</w:t>
      </w:r>
    </w:p>
    <w:p w14:paraId="29FB6A5C" w14:textId="77777777" w:rsidR="000B3276" w:rsidRDefault="000B3276" w:rsidP="009F260E">
      <w:pPr>
        <w:rPr>
          <w:b/>
          <w:bCs/>
        </w:rPr>
      </w:pPr>
    </w:p>
    <w:p w14:paraId="41484484" w14:textId="77777777" w:rsidR="00030EB3" w:rsidRPr="000B3276" w:rsidRDefault="00030EB3" w:rsidP="00030EB3">
      <w:r w:rsidRPr="000B3276">
        <w:t>Hello Robert,</w:t>
      </w:r>
    </w:p>
    <w:p w14:paraId="2EDE99B4" w14:textId="77777777" w:rsidR="000B3276" w:rsidRDefault="000B3276" w:rsidP="00030EB3"/>
    <w:p w14:paraId="0C794A8E" w14:textId="75ADFD62" w:rsidR="00030EB3" w:rsidRPr="000B3276" w:rsidRDefault="00030EB3" w:rsidP="00030EB3">
      <w:proofErr w:type="gramStart"/>
      <w:r w:rsidRPr="000B3276">
        <w:t>First of all</w:t>
      </w:r>
      <w:proofErr w:type="gramEnd"/>
      <w:r w:rsidRPr="000B3276">
        <w:t>, thank you very much for giving me the opportunity to express my views, concerns, and plans when it comes to our senior community.</w:t>
      </w:r>
    </w:p>
    <w:p w14:paraId="242DF1D2" w14:textId="77777777" w:rsidR="00030EB3" w:rsidRPr="000B3276" w:rsidRDefault="00030EB3" w:rsidP="00030EB3">
      <w:r w:rsidRPr="000B3276">
        <w:t>Our seniors have contributed so much to our community and society. They deserve to feel valued, heard, respected, and, above all, treated with dignity and independence.</w:t>
      </w:r>
    </w:p>
    <w:p w14:paraId="2C6C732D" w14:textId="77777777" w:rsidR="000B3276" w:rsidRDefault="000B3276" w:rsidP="00030EB3"/>
    <w:p w14:paraId="11A2BCAA" w14:textId="2CBB6708" w:rsidR="00030EB3" w:rsidRPr="000B3276" w:rsidRDefault="00030EB3" w:rsidP="00030EB3">
      <w:r w:rsidRPr="000B3276">
        <w:t>My plan for Ward 4 is simple. I don’t believe in making big promises, I believe in starting where it matters most, their everyday needs.</w:t>
      </w:r>
    </w:p>
    <w:p w14:paraId="17205983" w14:textId="77777777" w:rsidR="000B3276" w:rsidRDefault="000B3276" w:rsidP="00030EB3"/>
    <w:p w14:paraId="2B2C8227" w14:textId="578B53F2" w:rsidR="00030EB3" w:rsidRPr="000B3276" w:rsidRDefault="00030EB3" w:rsidP="00030EB3">
      <w:r w:rsidRPr="000B3276">
        <w:t>First, I would focus on improving accessibility. Many plazas, malls, and even medical clinics still lack proper wheelchair-accessible pathways. We need to identify these gaps and work toward making our community easier to navigate.</w:t>
      </w:r>
    </w:p>
    <w:p w14:paraId="6589D514" w14:textId="77777777" w:rsidR="00030EB3" w:rsidRPr="000B3276" w:rsidRDefault="00030EB3" w:rsidP="00030EB3">
      <w:r w:rsidRPr="000B3276">
        <w:t>I would also advocate for more comfortable outdoor spaces, including park benches with armrests, additional shaded seating, and accessible areas where seniors can spend time safely and comfortably.</w:t>
      </w:r>
    </w:p>
    <w:p w14:paraId="341C9920" w14:textId="77777777" w:rsidR="000B3276" w:rsidRDefault="000B3276" w:rsidP="00030EB3"/>
    <w:p w14:paraId="73C041F8" w14:textId="4F16ADF6" w:rsidR="00030EB3" w:rsidRPr="000B3276" w:rsidRDefault="00030EB3" w:rsidP="00030EB3">
      <w:r w:rsidRPr="000B3276">
        <w:t>I would like to encourage small outdoor gatherings and workshops near seniors’ residences and retirement homes, with activities that promote social connection and reduce isolation.</w:t>
      </w:r>
    </w:p>
    <w:p w14:paraId="31AFC1E7" w14:textId="77777777" w:rsidR="00030EB3" w:rsidRPr="000B3276" w:rsidRDefault="00030EB3" w:rsidP="00030EB3">
      <w:r w:rsidRPr="000B3276">
        <w:t>Another important priority is making it easier for seniors to get help. I would support a simple one-step help line where seniors can connect with assistance for everyday needs such as gardening, plumbing, home repairs, snow removal, and navigating healthcare services without having to go through multiple numbers and departments.</w:t>
      </w:r>
    </w:p>
    <w:p w14:paraId="718AD22D" w14:textId="77777777" w:rsidR="000B3276" w:rsidRDefault="000B3276" w:rsidP="00030EB3"/>
    <w:p w14:paraId="3EAE89AB" w14:textId="00DB20ED" w:rsidR="00030EB3" w:rsidRPr="000B3276" w:rsidRDefault="00030EB3" w:rsidP="00030EB3">
      <w:r w:rsidRPr="000B3276">
        <w:t>Finally, I want our community to be more mindful of our senior neighbours, check in on them, and include them in local decision-making.</w:t>
      </w:r>
    </w:p>
    <w:p w14:paraId="48E43B4A" w14:textId="77777777" w:rsidR="00030EB3" w:rsidRPr="000B3276" w:rsidRDefault="00030EB3" w:rsidP="00030EB3">
      <w:r w:rsidRPr="000B3276">
        <w:t xml:space="preserve">Our seniors deserve to know that we </w:t>
      </w:r>
      <w:proofErr w:type="gramStart"/>
      <w:r w:rsidRPr="000B3276">
        <w:t>care</w:t>
      </w:r>
      <w:proofErr w:type="gramEnd"/>
      <w:r w:rsidRPr="000B3276">
        <w:t xml:space="preserve"> and I will work to make sure they feel valued and respected.</w:t>
      </w:r>
    </w:p>
    <w:p w14:paraId="0383F585" w14:textId="77777777" w:rsidR="00030EB3" w:rsidRPr="000B3276" w:rsidRDefault="00030EB3" w:rsidP="00030EB3"/>
    <w:p w14:paraId="76C35B5F" w14:textId="5FCAD616" w:rsidR="00030EB3" w:rsidRPr="000B3276" w:rsidRDefault="00030EB3" w:rsidP="00030EB3">
      <w:r w:rsidRPr="000B3276">
        <w:t>Thank you again for reaching out.</w:t>
      </w:r>
    </w:p>
    <w:p w14:paraId="5EF94C78" w14:textId="786E9587" w:rsidR="00030EB3" w:rsidRPr="000B3276" w:rsidRDefault="00030EB3" w:rsidP="00030EB3">
      <w:r w:rsidRPr="000B3276">
        <w:br/>
        <w:t xml:space="preserve">Kind Regards, Zaheer Ashraf </w:t>
      </w:r>
      <w:hyperlink r:id="rId18" w:tgtFrame="_blank" w:history="1">
        <w:r w:rsidRPr="000B3276">
          <w:rPr>
            <w:rStyle w:val="Hyperlink"/>
          </w:rPr>
          <w:t>416-858-7710</w:t>
        </w:r>
      </w:hyperlink>
      <w:r w:rsidRPr="000B3276">
        <w:t xml:space="preserve"> </w:t>
      </w:r>
      <w:hyperlink r:id="rId19" w:tgtFrame="_blank" w:history="1">
        <w:r w:rsidRPr="000B3276">
          <w:rPr>
            <w:rStyle w:val="Hyperlink"/>
          </w:rPr>
          <w:t>zaheer.ashraf81@gmail.com</w:t>
        </w:r>
      </w:hyperlink>
    </w:p>
    <w:p w14:paraId="7241CC28" w14:textId="77777777" w:rsidR="00030EB3" w:rsidRPr="001B6D57" w:rsidRDefault="00030EB3" w:rsidP="009F260E">
      <w:pPr>
        <w:rPr>
          <w:b/>
          <w:bCs/>
        </w:rPr>
      </w:pPr>
    </w:p>
    <w:p w14:paraId="41F6224F" w14:textId="77777777" w:rsidR="001B6D57" w:rsidRPr="001B6D57" w:rsidRDefault="001B6D57" w:rsidP="009F260E">
      <w:pPr>
        <w:rPr>
          <w:b/>
          <w:bCs/>
        </w:rPr>
      </w:pPr>
    </w:p>
    <w:p w14:paraId="79A6366C" w14:textId="598A1176" w:rsidR="001B6D57" w:rsidRDefault="009F260E" w:rsidP="009F260E">
      <w:pPr>
        <w:rPr>
          <w:b/>
          <w:bCs/>
        </w:rPr>
      </w:pPr>
      <w:r w:rsidRPr="001B6D57">
        <w:rPr>
          <w:b/>
          <w:bCs/>
        </w:rPr>
        <w:t>Tahira Haroon</w:t>
      </w:r>
    </w:p>
    <w:p w14:paraId="3332428A" w14:textId="77777777" w:rsidR="000B57B9" w:rsidRDefault="000B57B9" w:rsidP="009F260E">
      <w:pPr>
        <w:rPr>
          <w:b/>
          <w:bCs/>
        </w:rPr>
      </w:pPr>
    </w:p>
    <w:p w14:paraId="4BFC14C6" w14:textId="77777777" w:rsidR="000B57B9" w:rsidRPr="000B57B9" w:rsidRDefault="000B57B9" w:rsidP="000B57B9">
      <w:r w:rsidRPr="000B57B9">
        <w:t>Dear Sir/Madam</w:t>
      </w:r>
    </w:p>
    <w:p w14:paraId="20B5CC78" w14:textId="77777777" w:rsidR="000B57B9" w:rsidRPr="000B57B9" w:rsidRDefault="000B57B9" w:rsidP="000B57B9">
      <w:r w:rsidRPr="000B57B9">
        <w:t>I know how important it is that Milton remains a caring community as it grows. Seniors should never feel that development is happening around them without their voices being heard.</w:t>
      </w:r>
    </w:p>
    <w:p w14:paraId="7971D794" w14:textId="77777777" w:rsidR="000B57B9" w:rsidRPr="000B57B9" w:rsidRDefault="000B57B9" w:rsidP="000B57B9">
      <w:r w:rsidRPr="000B57B9">
        <w:lastRenderedPageBreak/>
        <w:t>If elected as your Ward 4 Councillor, I will make seniors’ safety, independence and quality of life a priority.</w:t>
      </w:r>
    </w:p>
    <w:p w14:paraId="1F684D9E" w14:textId="77777777" w:rsidR="000B57B9" w:rsidRPr="000B57B9" w:rsidRDefault="000B57B9" w:rsidP="000B57B9">
      <w:r w:rsidRPr="000B57B9">
        <w:t>My key priorities on Council will include:</w:t>
      </w:r>
    </w:p>
    <w:p w14:paraId="7F765BD2" w14:textId="77777777" w:rsidR="000B57B9" w:rsidRPr="000B57B9" w:rsidRDefault="000B57B9" w:rsidP="000B57B9">
      <w:pPr>
        <w:numPr>
          <w:ilvl w:val="0"/>
          <w:numId w:val="1"/>
        </w:numPr>
      </w:pPr>
      <w:r w:rsidRPr="000B57B9">
        <w:t>Safe, walkable neighbourhoods: I will advocate for better sidewalks, safer crosswalks, brighter lighting, more benches and reliable winter snow clearing especially around seniors’ residences, parks, shopping areas and community facilities.</w:t>
      </w:r>
    </w:p>
    <w:p w14:paraId="7AAD74AE" w14:textId="77777777" w:rsidR="000B57B9" w:rsidRPr="000B57B9" w:rsidRDefault="000B57B9" w:rsidP="000B57B9">
      <w:pPr>
        <w:numPr>
          <w:ilvl w:val="0"/>
          <w:numId w:val="1"/>
        </w:numPr>
      </w:pPr>
      <w:r w:rsidRPr="000B57B9">
        <w:t>Better transit and mobility: I will work with Milton Transit to improve accessible and reliable transportation so seniors can get to medical appointments, grocery stores, community activities and other essential services.</w:t>
      </w:r>
    </w:p>
    <w:p w14:paraId="6B623EE7" w14:textId="77777777" w:rsidR="000B57B9" w:rsidRPr="000B57B9" w:rsidRDefault="000B57B9" w:rsidP="000B57B9">
      <w:pPr>
        <w:numPr>
          <w:ilvl w:val="0"/>
          <w:numId w:val="1"/>
        </w:numPr>
      </w:pPr>
      <w:r w:rsidRPr="000B57B9">
        <w:t>Age-friendly housing: Milton needs housing options that allow seniors to remain in the community they helped build. I will support responsible growth that includes accessible and reasonably priced housing for different stages of life.</w:t>
      </w:r>
    </w:p>
    <w:p w14:paraId="33142253" w14:textId="77777777" w:rsidR="000B57B9" w:rsidRPr="000B57B9" w:rsidRDefault="000B57B9" w:rsidP="000B57B9">
      <w:pPr>
        <w:numPr>
          <w:ilvl w:val="0"/>
          <w:numId w:val="1"/>
        </w:numPr>
      </w:pPr>
      <w:r w:rsidRPr="000B57B9">
        <w:t>A stronger voice for seniors: I will listen directly to seniors and local organizations serving them and bring their concerns directly to Council. Your experience and knowledge matter.</w:t>
      </w:r>
    </w:p>
    <w:p w14:paraId="26758E1D" w14:textId="77777777" w:rsidR="000B57B9" w:rsidRPr="000B57B9" w:rsidRDefault="000B57B9" w:rsidP="000B57B9">
      <w:r w:rsidRPr="000B57B9">
        <w:t>A successful Milton is not measured only by how much we build, but by how well we care for the people who call Milton home.</w:t>
      </w:r>
    </w:p>
    <w:p w14:paraId="43814C09" w14:textId="77777777" w:rsidR="000B57B9" w:rsidRPr="000B57B9" w:rsidRDefault="000B57B9" w:rsidP="000B57B9"/>
    <w:p w14:paraId="06D9BEB6" w14:textId="34809282" w:rsidR="000B57B9" w:rsidRPr="000B57B9" w:rsidRDefault="000B57B9" w:rsidP="000B57B9">
      <w:r w:rsidRPr="000B57B9">
        <w:t>Warm regards,</w:t>
      </w:r>
    </w:p>
    <w:p w14:paraId="77091181" w14:textId="77777777" w:rsidR="000B57B9" w:rsidRPr="000B57B9" w:rsidRDefault="000B57B9" w:rsidP="000B57B9"/>
    <w:p w14:paraId="6A760D3A" w14:textId="393D12DA" w:rsidR="000B57B9" w:rsidRPr="000B57B9" w:rsidRDefault="000B57B9" w:rsidP="000B57B9">
      <w:r w:rsidRPr="000B57B9">
        <w:t>Tahira Haroon</w:t>
      </w:r>
      <w:r w:rsidRPr="000B57B9">
        <w:br/>
        <w:t>Candidate for Councillor, Ward 4</w:t>
      </w:r>
      <w:r w:rsidRPr="000B57B9">
        <w:br/>
        <w:t>Town of Milton</w:t>
      </w:r>
    </w:p>
    <w:p w14:paraId="784CE526" w14:textId="77777777" w:rsidR="000B57B9" w:rsidRPr="000B57B9" w:rsidRDefault="000B57B9" w:rsidP="009F260E"/>
    <w:p w14:paraId="494A3EE3" w14:textId="77777777" w:rsidR="001B6D57" w:rsidRDefault="001B6D57" w:rsidP="009F260E"/>
    <w:p w14:paraId="3469B3BD" w14:textId="77777777" w:rsidR="001B6D57" w:rsidRDefault="009F260E" w:rsidP="009F260E">
      <w:pPr>
        <w:rPr>
          <w:b/>
          <w:bCs/>
        </w:rPr>
      </w:pPr>
      <w:r w:rsidRPr="001B6D57">
        <w:rPr>
          <w:b/>
          <w:bCs/>
        </w:rPr>
        <w:t xml:space="preserve"> Ginni Malik</w:t>
      </w:r>
    </w:p>
    <w:p w14:paraId="5E20DAB8" w14:textId="77777777" w:rsidR="000D6693" w:rsidRDefault="000D6693" w:rsidP="009F260E">
      <w:pPr>
        <w:rPr>
          <w:b/>
          <w:bCs/>
        </w:rPr>
      </w:pPr>
    </w:p>
    <w:p w14:paraId="4B2FC5D2"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222222"/>
        </w:rPr>
        <w:t>Through my door knocking in Ward 4, I have had the chance to speak with many seniors and hear directly about the challenges they face. Snow clearing has come up many times, along with concerns about transit not being well connected enough for seniors who do not drive.</w:t>
      </w:r>
    </w:p>
    <w:p w14:paraId="02C4E35B"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If elected, I will focus on practical things the Town can do to help seniors live safely and independently. This includes better snow clearing, safer sidewalks and crossings, accessible Town facilities, and better-connected local transit.</w:t>
      </w:r>
    </w:p>
    <w:p w14:paraId="5652DA45"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Affordability is also important to me. Many seniors live on fixed incomes and increase in property taxes and Town fees can have a real impact. I will support responsible spending and always consider how Town decisions affect seniors.</w:t>
      </w:r>
    </w:p>
    <w:p w14:paraId="438C7C75"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I would also like to see more free and easy-to-access programs for seniors, with more drop-in options that do not require registration. This could include social gatherings, walking groups, exercise and wellness activities, technology help and educational sessions. These programs can help seniors stay active and reduce social isolation.</w:t>
      </w:r>
    </w:p>
    <w:p w14:paraId="7F8F7ADA"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lastRenderedPageBreak/>
        <w:t>Most importantly, I want seniors to have a strong voice at Town Hall. I will continue listening, bringing their concerns forward and making sure their needs are considered as Milton grows.</w:t>
      </w:r>
    </w:p>
    <w:p w14:paraId="3E69020B"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Our seniors have given so much to our community. They deserve to feel safe, respected, connected, and supported.</w:t>
      </w:r>
    </w:p>
    <w:p w14:paraId="5D803BC8" w14:textId="77777777" w:rsidR="000D6693" w:rsidRPr="000D6693" w:rsidRDefault="000D6693" w:rsidP="000D6693">
      <w:pPr>
        <w:shd w:val="clear" w:color="auto" w:fill="FFFFFF"/>
        <w:rPr>
          <w:rFonts w:eastAsia="Times New Roman" w:cs="Times New Roman"/>
          <w:color w:val="000000"/>
        </w:rPr>
      </w:pPr>
    </w:p>
    <w:p w14:paraId="5FFFB20D" w14:textId="77777777" w:rsidR="000D6693" w:rsidRPr="000D6693" w:rsidRDefault="000D6693" w:rsidP="000D6693">
      <w:pPr>
        <w:shd w:val="clear" w:color="auto" w:fill="FFFFFF"/>
        <w:rPr>
          <w:rFonts w:eastAsia="Times New Roman" w:cs="Times New Roman"/>
          <w:color w:val="000000"/>
        </w:rPr>
      </w:pPr>
      <w:r w:rsidRPr="000D6693">
        <w:rPr>
          <w:rFonts w:eastAsia="Times New Roman" w:cs="Times New Roman"/>
          <w:color w:val="212121"/>
        </w:rPr>
        <w:t>Warm regards,</w:t>
      </w:r>
    </w:p>
    <w:p w14:paraId="6F5E8026" w14:textId="77777777" w:rsidR="000D6693" w:rsidRPr="000D6693" w:rsidRDefault="000D6693" w:rsidP="000D6693">
      <w:pPr>
        <w:shd w:val="clear" w:color="auto" w:fill="FFFFFF"/>
        <w:rPr>
          <w:rFonts w:eastAsia="Times New Roman" w:cs="Times New Roman"/>
          <w:color w:val="212121"/>
        </w:rPr>
      </w:pPr>
      <w:r w:rsidRPr="000D6693">
        <w:rPr>
          <w:rFonts w:eastAsia="Times New Roman" w:cs="Times New Roman"/>
          <w:color w:val="212121"/>
        </w:rPr>
        <w:t>Ginni Malik</w:t>
      </w:r>
    </w:p>
    <w:p w14:paraId="1767336F" w14:textId="77777777" w:rsidR="000D6693" w:rsidRPr="000D6693" w:rsidRDefault="000D6693" w:rsidP="000D6693">
      <w:pPr>
        <w:shd w:val="clear" w:color="auto" w:fill="FFFFFF"/>
        <w:rPr>
          <w:rFonts w:eastAsia="Times New Roman" w:cs="Times New Roman"/>
          <w:color w:val="212121"/>
        </w:rPr>
      </w:pPr>
      <w:r w:rsidRPr="000D6693">
        <w:rPr>
          <w:rFonts w:eastAsia="Times New Roman" w:cs="Times New Roman"/>
          <w:color w:val="212121"/>
        </w:rPr>
        <w:t>Candidate for Town Councillor, Ward 4</w:t>
      </w:r>
    </w:p>
    <w:p w14:paraId="4C7AF91E" w14:textId="77777777" w:rsidR="000D6693" w:rsidRPr="001B6D57" w:rsidRDefault="000D6693" w:rsidP="009F260E">
      <w:pPr>
        <w:rPr>
          <w:b/>
          <w:bCs/>
        </w:rPr>
      </w:pPr>
    </w:p>
    <w:p w14:paraId="50F87BBC" w14:textId="77777777" w:rsidR="001B6D57" w:rsidRDefault="001B6D57" w:rsidP="009F260E"/>
    <w:p w14:paraId="5F421687" w14:textId="77777777" w:rsidR="001B6D57" w:rsidRDefault="009F260E" w:rsidP="009F260E">
      <w:pPr>
        <w:rPr>
          <w:b/>
          <w:bCs/>
        </w:rPr>
      </w:pPr>
      <w:r>
        <w:t xml:space="preserve"> </w:t>
      </w:r>
      <w:r w:rsidRPr="001B6D57">
        <w:rPr>
          <w:b/>
          <w:bCs/>
        </w:rPr>
        <w:t>Ada Nwosu</w:t>
      </w:r>
    </w:p>
    <w:p w14:paraId="4F1E1B5C" w14:textId="77777777" w:rsidR="00A323F5" w:rsidRDefault="00A323F5" w:rsidP="009F260E">
      <w:pPr>
        <w:rPr>
          <w:b/>
          <w:bCs/>
        </w:rPr>
      </w:pPr>
    </w:p>
    <w:p w14:paraId="64AA20CD"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8FD9E2D" w14:textId="77777777" w:rsidR="00A323F5" w:rsidRDefault="00A323F5" w:rsidP="009F260E">
      <w:pPr>
        <w:rPr>
          <w:b/>
          <w:bCs/>
        </w:rPr>
      </w:pPr>
    </w:p>
    <w:p w14:paraId="54BFBB1F" w14:textId="316B6C9F" w:rsidR="00A323F5" w:rsidRDefault="00A323F5" w:rsidP="00A323F5">
      <w:r>
        <w:t>Response:</w:t>
      </w:r>
    </w:p>
    <w:p w14:paraId="2E54EDB7" w14:textId="77777777" w:rsidR="00A323F5" w:rsidRDefault="00A323F5" w:rsidP="009F260E">
      <w:pPr>
        <w:rPr>
          <w:b/>
          <w:bCs/>
        </w:rPr>
      </w:pPr>
    </w:p>
    <w:p w14:paraId="56CEC09A" w14:textId="77777777" w:rsidR="00A323F5" w:rsidRPr="001B6D57" w:rsidRDefault="00A323F5" w:rsidP="009F260E">
      <w:pPr>
        <w:rPr>
          <w:b/>
          <w:bCs/>
        </w:rPr>
      </w:pPr>
    </w:p>
    <w:p w14:paraId="0B8A34BD" w14:textId="6DB94D5C" w:rsidR="009F260E" w:rsidRDefault="009F260E" w:rsidP="009F260E">
      <w:pPr>
        <w:rPr>
          <w:b/>
          <w:bCs/>
        </w:rPr>
      </w:pPr>
      <w:r w:rsidRPr="001B6D57">
        <w:rPr>
          <w:b/>
          <w:bCs/>
        </w:rPr>
        <w:t>Giles Vanderholt</w:t>
      </w:r>
    </w:p>
    <w:p w14:paraId="515D704A" w14:textId="77777777" w:rsidR="00A323F5" w:rsidRDefault="00A323F5" w:rsidP="009F260E">
      <w:pPr>
        <w:rPr>
          <w:b/>
          <w:bCs/>
        </w:rPr>
      </w:pPr>
    </w:p>
    <w:p w14:paraId="7EE95C62"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70DD8FFA" w14:textId="77777777" w:rsidR="00A323F5" w:rsidRDefault="00A323F5" w:rsidP="009F260E">
      <w:pPr>
        <w:rPr>
          <w:b/>
          <w:bCs/>
        </w:rPr>
      </w:pPr>
    </w:p>
    <w:p w14:paraId="22817C5A" w14:textId="15AC31DA" w:rsidR="00A323F5" w:rsidRDefault="00A323F5" w:rsidP="00A323F5">
      <w:r>
        <w:t>Response:</w:t>
      </w:r>
    </w:p>
    <w:p w14:paraId="7AEBF0D2" w14:textId="77777777" w:rsidR="00806F0E" w:rsidRDefault="00806F0E" w:rsidP="00A323F5"/>
    <w:p w14:paraId="296AABF6" w14:textId="77777777" w:rsidR="00A323F5" w:rsidRPr="001B6D57" w:rsidRDefault="00A323F5" w:rsidP="009F260E">
      <w:pPr>
        <w:rPr>
          <w:b/>
          <w:bCs/>
        </w:rPr>
      </w:pPr>
    </w:p>
    <w:p w14:paraId="5015F5E6" w14:textId="77777777" w:rsidR="009F260E" w:rsidRDefault="009F260E" w:rsidP="009F260E"/>
    <w:p w14:paraId="73D7A2B6"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60589"/>
    <w:multiLevelType w:val="multilevel"/>
    <w:tmpl w:val="1096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6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0E"/>
    <w:rsid w:val="00030EB3"/>
    <w:rsid w:val="0009438C"/>
    <w:rsid w:val="000B3276"/>
    <w:rsid w:val="000B57B9"/>
    <w:rsid w:val="000C5147"/>
    <w:rsid w:val="000D6693"/>
    <w:rsid w:val="0012006F"/>
    <w:rsid w:val="001B6D57"/>
    <w:rsid w:val="001C096E"/>
    <w:rsid w:val="001F2A73"/>
    <w:rsid w:val="0022347B"/>
    <w:rsid w:val="0032537C"/>
    <w:rsid w:val="0042340F"/>
    <w:rsid w:val="0074722D"/>
    <w:rsid w:val="00806F0E"/>
    <w:rsid w:val="008E6B9A"/>
    <w:rsid w:val="009F260E"/>
    <w:rsid w:val="00A323F5"/>
    <w:rsid w:val="00DF5896"/>
    <w:rsid w:val="00E04467"/>
    <w:rsid w:val="00EC2BEC"/>
    <w:rsid w:val="00EC7219"/>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8DD1"/>
  <w15:chartTrackingRefBased/>
  <w15:docId w15:val="{493F50E6-7E00-4C87-BF49-09E83A22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3F5"/>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F260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F260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F260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F260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F260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F260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F260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F260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F260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60E"/>
    <w:rPr>
      <w:rFonts w:eastAsiaTheme="majorEastAsia" w:cstheme="majorBidi"/>
      <w:color w:val="272727" w:themeColor="text1" w:themeTint="D8"/>
    </w:rPr>
  </w:style>
  <w:style w:type="paragraph" w:styleId="Title">
    <w:name w:val="Title"/>
    <w:basedOn w:val="Normal"/>
    <w:next w:val="Normal"/>
    <w:link w:val="TitleChar"/>
    <w:uiPriority w:val="10"/>
    <w:qFormat/>
    <w:rsid w:val="009F26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F2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60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F2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60E"/>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F260E"/>
    <w:rPr>
      <w:i/>
      <w:iCs/>
      <w:color w:val="404040" w:themeColor="text1" w:themeTint="BF"/>
    </w:rPr>
  </w:style>
  <w:style w:type="paragraph" w:styleId="ListParagraph">
    <w:name w:val="List Paragraph"/>
    <w:basedOn w:val="Normal"/>
    <w:uiPriority w:val="34"/>
    <w:qFormat/>
    <w:rsid w:val="009F260E"/>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F260E"/>
    <w:rPr>
      <w:i/>
      <w:iCs/>
      <w:color w:val="0F4761" w:themeColor="accent1" w:themeShade="BF"/>
    </w:rPr>
  </w:style>
  <w:style w:type="paragraph" w:styleId="IntenseQuote">
    <w:name w:val="Intense Quote"/>
    <w:basedOn w:val="Normal"/>
    <w:next w:val="Normal"/>
    <w:link w:val="IntenseQuoteChar"/>
    <w:uiPriority w:val="30"/>
    <w:qFormat/>
    <w:rsid w:val="009F260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F260E"/>
    <w:rPr>
      <w:i/>
      <w:iCs/>
      <w:color w:val="0F4761" w:themeColor="accent1" w:themeShade="BF"/>
    </w:rPr>
  </w:style>
  <w:style w:type="character" w:styleId="IntenseReference">
    <w:name w:val="Intense Reference"/>
    <w:basedOn w:val="DefaultParagraphFont"/>
    <w:uiPriority w:val="32"/>
    <w:qFormat/>
    <w:rsid w:val="009F260E"/>
    <w:rPr>
      <w:b/>
      <w:bCs/>
      <w:smallCaps/>
      <w:color w:val="0F4761" w:themeColor="accent1" w:themeShade="BF"/>
      <w:spacing w:val="5"/>
    </w:rPr>
  </w:style>
  <w:style w:type="character" w:styleId="Hyperlink">
    <w:name w:val="Hyperlink"/>
    <w:basedOn w:val="DefaultParagraphFont"/>
    <w:uiPriority w:val="99"/>
    <w:unhideWhenUsed/>
    <w:rsid w:val="00030EB3"/>
    <w:rPr>
      <w:color w:val="467886" w:themeColor="hyperlink"/>
      <w:u w:val="single"/>
    </w:rPr>
  </w:style>
  <w:style w:type="character" w:styleId="UnresolvedMention">
    <w:name w:val="Unresolved Mention"/>
    <w:basedOn w:val="DefaultParagraphFont"/>
    <w:uiPriority w:val="99"/>
    <w:semiHidden/>
    <w:unhideWhenUsed/>
    <w:rsid w:val="00030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hyperlink" Target="tel:(416)%20858-771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www.instagram.com/voteadejisola/" TargetMode="External"/><Relationship Id="rId17" Type="http://schemas.openxmlformats.org/officeDocument/2006/relationships/hyperlink" Target="http://youssefroshdy.ca/" TargetMode="External"/><Relationship Id="rId2" Type="http://schemas.openxmlformats.org/officeDocument/2006/relationships/styles" Target="styles.xml"/><Relationship Id="rId16" Type="http://schemas.openxmlformats.org/officeDocument/2006/relationships/hyperlink" Target="mailto:roshdyformilton@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www.youtube.com/watch?v=vRXGcwsYqis" TargetMode="External"/><Relationship Id="rId15" Type="http://schemas.openxmlformats.org/officeDocument/2006/relationships/hyperlink" Target="tel:416-509-2171" TargetMode="External"/><Relationship Id="rId10" Type="http://schemas.openxmlformats.org/officeDocument/2006/relationships/image" Target="media/image4.png"/><Relationship Id="rId19" Type="http://schemas.openxmlformats.org/officeDocument/2006/relationships/hyperlink" Target="mailto:zaheer.ashraf81@gmail.com" TargetMode="External"/><Relationship Id="rId4" Type="http://schemas.openxmlformats.org/officeDocument/2006/relationships/webSettings" Target="webSettings.xml"/><Relationship Id="rId9" Type="http://schemas.openxmlformats.org/officeDocument/2006/relationships/hyperlink" Target="http://www.adejisolaatiba.ca/" TargetMode="External"/><Relationship Id="rId14" Type="http://schemas.openxmlformats.org/officeDocument/2006/relationships/hyperlink" Target="https://x.com/voteadejis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1612</Words>
  <Characters>9189</Characters>
  <Application>Microsoft Office Word</Application>
  <DocSecurity>0</DocSecurity>
  <Lines>76</Lines>
  <Paragraphs>21</Paragraphs>
  <ScaleCrop>false</ScaleCrop>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11</cp:revision>
  <dcterms:created xsi:type="dcterms:W3CDTF">2026-09-21T00:37:00Z</dcterms:created>
  <dcterms:modified xsi:type="dcterms:W3CDTF">2026-09-24T18:09:00Z</dcterms:modified>
</cp:coreProperties>
</file>