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71DBF" w14:textId="540F9C79" w:rsidR="00101BB9" w:rsidRPr="004C7571" w:rsidRDefault="00101BB9" w:rsidP="004C7571">
      <w:pPr>
        <w:jc w:val="center"/>
        <w:rPr>
          <w:b/>
          <w:bCs/>
          <w:sz w:val="32"/>
          <w:szCs w:val="32"/>
        </w:rPr>
      </w:pPr>
      <w:r w:rsidRPr="004C7571">
        <w:rPr>
          <w:b/>
          <w:bCs/>
          <w:sz w:val="32"/>
          <w:szCs w:val="32"/>
        </w:rPr>
        <w:t>Oakville</w:t>
      </w:r>
      <w:r w:rsidR="004C7571" w:rsidRPr="004C7571">
        <w:rPr>
          <w:b/>
          <w:bCs/>
          <w:sz w:val="32"/>
          <w:szCs w:val="32"/>
        </w:rPr>
        <w:t xml:space="preserve"> – Ward 4 Candidates</w:t>
      </w:r>
    </w:p>
    <w:p w14:paraId="3FDCE42E" w14:textId="77777777" w:rsidR="00101BB9" w:rsidRDefault="00101BB9" w:rsidP="00101BB9"/>
    <w:p w14:paraId="1F15D7C4" w14:textId="77777777" w:rsidR="004C7571" w:rsidRPr="004C7571" w:rsidRDefault="00101BB9" w:rsidP="00101BB9">
      <w:pPr>
        <w:rPr>
          <w:b/>
          <w:bCs/>
          <w:sz w:val="28"/>
          <w:szCs w:val="28"/>
        </w:rPr>
      </w:pPr>
      <w:r w:rsidRPr="004C7571">
        <w:rPr>
          <w:b/>
          <w:bCs/>
          <w:sz w:val="28"/>
          <w:szCs w:val="28"/>
        </w:rPr>
        <w:t>Ward 4 Town Councillor</w:t>
      </w:r>
    </w:p>
    <w:p w14:paraId="2B18A592" w14:textId="77777777" w:rsidR="004C7571" w:rsidRDefault="00101BB9" w:rsidP="00101BB9">
      <w:r>
        <w:t xml:space="preserve"> </w:t>
      </w:r>
    </w:p>
    <w:p w14:paraId="749EDE8F" w14:textId="77777777" w:rsidR="004C7571" w:rsidRPr="004C7571" w:rsidRDefault="00101BB9" w:rsidP="00101BB9">
      <w:pPr>
        <w:rPr>
          <w:b/>
          <w:bCs/>
        </w:rPr>
      </w:pPr>
      <w:r w:rsidRPr="004C7571">
        <w:rPr>
          <w:b/>
          <w:bCs/>
        </w:rPr>
        <w:t>Peter Longo</w:t>
      </w:r>
    </w:p>
    <w:p w14:paraId="1DAE27BE" w14:textId="77777777" w:rsidR="004C7571" w:rsidRDefault="004C7571" w:rsidP="004C7571">
      <w:pPr>
        <w:pStyle w:val="NormalWeb"/>
      </w:pPr>
      <w:r>
        <w:rPr>
          <w:b/>
          <w:bCs/>
          <w:i/>
          <w:iCs/>
        </w:rPr>
        <w:t>“If elected, what steps or actions will you take to improve the lives of seniors in your constituency?</w:t>
      </w:r>
      <w:r>
        <w:t>”</w:t>
      </w:r>
    </w:p>
    <w:p w14:paraId="4B90D611" w14:textId="7008BE8D" w:rsidR="00E5170C" w:rsidRDefault="00E5170C" w:rsidP="00E5170C">
      <w:r>
        <w:t>Response:</w:t>
      </w:r>
    </w:p>
    <w:p w14:paraId="7CBAF0F7" w14:textId="77777777" w:rsidR="004C7571" w:rsidRDefault="004C7571" w:rsidP="00101BB9"/>
    <w:p w14:paraId="6768C0E3" w14:textId="5BC3AC6E" w:rsidR="004C7571" w:rsidRPr="004C7571" w:rsidRDefault="00101BB9" w:rsidP="00101BB9">
      <w:pPr>
        <w:rPr>
          <w:b/>
          <w:bCs/>
        </w:rPr>
      </w:pPr>
      <w:r w:rsidRPr="004C7571">
        <w:rPr>
          <w:b/>
          <w:bCs/>
        </w:rPr>
        <w:t>Luba Slanina</w:t>
      </w:r>
    </w:p>
    <w:p w14:paraId="49FEF41F" w14:textId="77777777" w:rsidR="004C7571" w:rsidRDefault="004C7571" w:rsidP="004C7571">
      <w:pPr>
        <w:pStyle w:val="NormalWeb"/>
      </w:pPr>
      <w:r>
        <w:rPr>
          <w:b/>
          <w:bCs/>
          <w:i/>
          <w:iCs/>
        </w:rPr>
        <w:t>“If elected, what steps or actions will you take to improve the lives of seniors in your constituency?</w:t>
      </w:r>
      <w:r>
        <w:t>”</w:t>
      </w:r>
    </w:p>
    <w:p w14:paraId="4A0BECC0" w14:textId="1A831B70" w:rsidR="00E5170C" w:rsidRDefault="00E5170C" w:rsidP="00E5170C">
      <w:r>
        <w:t>Response:</w:t>
      </w:r>
    </w:p>
    <w:p w14:paraId="6CC6B27F" w14:textId="77777777" w:rsidR="004C7571" w:rsidRDefault="004C7571" w:rsidP="00101BB9"/>
    <w:p w14:paraId="3C6DD47D" w14:textId="2ABB4159" w:rsidR="00101BB9" w:rsidRPr="004C7571" w:rsidRDefault="00101BB9" w:rsidP="00101BB9">
      <w:pPr>
        <w:rPr>
          <w:b/>
          <w:bCs/>
        </w:rPr>
      </w:pPr>
      <w:r w:rsidRPr="004C7571">
        <w:rPr>
          <w:b/>
          <w:bCs/>
        </w:rPr>
        <w:t>Syed Tahir</w:t>
      </w:r>
    </w:p>
    <w:p w14:paraId="09E70475" w14:textId="77777777" w:rsidR="004C7571" w:rsidRDefault="004C7571" w:rsidP="004C7571">
      <w:pPr>
        <w:pStyle w:val="NormalWeb"/>
      </w:pPr>
      <w:r>
        <w:rPr>
          <w:b/>
          <w:bCs/>
          <w:i/>
          <w:iCs/>
        </w:rPr>
        <w:t>“If elected, what steps or actions will you take to improve the lives of seniors in your constituency?</w:t>
      </w:r>
      <w:r>
        <w:t>”</w:t>
      </w:r>
    </w:p>
    <w:p w14:paraId="257B036B" w14:textId="32C0670A" w:rsidR="00E5170C" w:rsidRDefault="00E5170C" w:rsidP="00E5170C">
      <w:r>
        <w:t>Response:</w:t>
      </w:r>
    </w:p>
    <w:p w14:paraId="5C7D9C2C" w14:textId="77777777" w:rsidR="00101BB9" w:rsidRDefault="00101BB9" w:rsidP="00101BB9"/>
    <w:p w14:paraId="505A5EA8" w14:textId="77777777" w:rsidR="004C7571" w:rsidRPr="004C7571" w:rsidRDefault="00101BB9" w:rsidP="00101BB9">
      <w:pPr>
        <w:rPr>
          <w:b/>
          <w:bCs/>
          <w:sz w:val="28"/>
          <w:szCs w:val="28"/>
        </w:rPr>
      </w:pPr>
      <w:r w:rsidRPr="004C7571">
        <w:rPr>
          <w:b/>
          <w:bCs/>
          <w:sz w:val="28"/>
          <w:szCs w:val="28"/>
        </w:rPr>
        <w:t>Ward 4 Town and Regional Councillor</w:t>
      </w:r>
    </w:p>
    <w:p w14:paraId="0BACAAAA" w14:textId="77777777" w:rsidR="004C7571" w:rsidRDefault="004C7571" w:rsidP="00101BB9"/>
    <w:p w14:paraId="55DFB98A" w14:textId="6DB69BB2" w:rsidR="004C7571" w:rsidRPr="004C7571" w:rsidRDefault="00101BB9" w:rsidP="00101BB9">
      <w:pPr>
        <w:rPr>
          <w:b/>
          <w:bCs/>
        </w:rPr>
      </w:pPr>
      <w:r w:rsidRPr="004C7571">
        <w:rPr>
          <w:b/>
          <w:bCs/>
        </w:rPr>
        <w:t>Kashif Chaudry</w:t>
      </w:r>
    </w:p>
    <w:p w14:paraId="78CBCBEC" w14:textId="28FF65EB" w:rsidR="004C7571" w:rsidRDefault="004C7571" w:rsidP="004C7571">
      <w:pPr>
        <w:pStyle w:val="NormalWeb"/>
      </w:pPr>
      <w:r>
        <w:rPr>
          <w:b/>
          <w:bCs/>
          <w:i/>
          <w:iCs/>
        </w:rPr>
        <w:t>“If elected, what steps or actions will you take to improve the lives of seniors in your constituency?</w:t>
      </w:r>
      <w:r>
        <w:t>”</w:t>
      </w:r>
    </w:p>
    <w:p w14:paraId="4547A607" w14:textId="77777777" w:rsidR="006077C2" w:rsidRPr="006077C2" w:rsidRDefault="006077C2" w:rsidP="006077C2">
      <w:r w:rsidRPr="006077C2">
        <w:rPr>
          <w:i/>
          <w:iCs/>
        </w:rPr>
        <w:t xml:space="preserve">I believe that the best solutions are driven by those who </w:t>
      </w:r>
      <w:proofErr w:type="gramStart"/>
      <w:r w:rsidRPr="006077C2">
        <w:rPr>
          <w:i/>
          <w:iCs/>
        </w:rPr>
        <w:t>actually live</w:t>
      </w:r>
      <w:proofErr w:type="gramEnd"/>
      <w:r w:rsidRPr="006077C2">
        <w:rPr>
          <w:i/>
          <w:iCs/>
        </w:rPr>
        <w:t xml:space="preserve"> the experience. To improve the lives of seniors in our constituency, I will implement a collaborative, four-step approach:</w:t>
      </w:r>
    </w:p>
    <w:p w14:paraId="68B9234C" w14:textId="77777777" w:rsidR="006077C2" w:rsidRPr="006077C2" w:rsidRDefault="006077C2" w:rsidP="006077C2"/>
    <w:p w14:paraId="218C02C3" w14:textId="77777777" w:rsidR="006077C2" w:rsidRPr="006077C2" w:rsidRDefault="006077C2" w:rsidP="006077C2">
      <w:r w:rsidRPr="006077C2">
        <w:rPr>
          <w:b/>
          <w:bCs/>
        </w:rPr>
        <w:t>1. Deep Listening and Immersion:</w:t>
      </w:r>
      <w:r w:rsidRPr="006077C2">
        <w:rPr>
          <w:i/>
          <w:iCs/>
        </w:rPr>
        <w:t xml:space="preserve"> Before </w:t>
      </w:r>
      <w:proofErr w:type="gramStart"/>
      <w:r w:rsidRPr="006077C2">
        <w:rPr>
          <w:i/>
          <w:iCs/>
        </w:rPr>
        <w:t>taking action</w:t>
      </w:r>
      <w:proofErr w:type="gramEnd"/>
      <w:r w:rsidRPr="006077C2">
        <w:rPr>
          <w:i/>
          <w:iCs/>
        </w:rPr>
        <w:t>, I will prioritize spending time where you live and gather. I want to hear your answers directly, understand the nuances, and truly internalize the issues you face every day.</w:t>
      </w:r>
    </w:p>
    <w:p w14:paraId="1352B8C0" w14:textId="77777777" w:rsidR="006077C2" w:rsidRPr="006077C2" w:rsidRDefault="006077C2" w:rsidP="006077C2"/>
    <w:p w14:paraId="67866348" w14:textId="77777777" w:rsidR="006077C2" w:rsidRPr="006077C2" w:rsidRDefault="006077C2" w:rsidP="006077C2">
      <w:r w:rsidRPr="006077C2">
        <w:rPr>
          <w:b/>
          <w:bCs/>
        </w:rPr>
        <w:t>2. Co-Creation of Policy:</w:t>
      </w:r>
      <w:r w:rsidRPr="006077C2">
        <w:rPr>
          <w:i/>
          <w:iCs/>
        </w:rPr>
        <w:t xml:space="preserve"> </w:t>
      </w:r>
      <w:r w:rsidRPr="006077C2">
        <w:rPr>
          <w:i/>
          <w:iCs/>
          <w:u w:val="single"/>
        </w:rPr>
        <w:t xml:space="preserve">I will not write a platform </w:t>
      </w:r>
      <w:r w:rsidRPr="006077C2">
        <w:rPr>
          <w:u w:val="single"/>
        </w:rPr>
        <w:t>for</w:t>
      </w:r>
      <w:r w:rsidRPr="006077C2">
        <w:rPr>
          <w:i/>
          <w:iCs/>
          <w:u w:val="single"/>
        </w:rPr>
        <w:t xml:space="preserve"> you; I will write it </w:t>
      </w:r>
      <w:r w:rsidRPr="006077C2">
        <w:rPr>
          <w:u w:val="single"/>
        </w:rPr>
        <w:t>with</w:t>
      </w:r>
      <w:r w:rsidRPr="006077C2">
        <w:rPr>
          <w:i/>
          <w:iCs/>
          <w:u w:val="single"/>
        </w:rPr>
        <w:t xml:space="preserve"> you.</w:t>
      </w:r>
      <w:r w:rsidRPr="006077C2">
        <w:rPr>
          <w:i/>
          <w:iCs/>
        </w:rPr>
        <w:t xml:space="preserve"> Every plan regarding housing, mobility, or community services will be drafted alongside retired professionals and seniors.</w:t>
      </w:r>
    </w:p>
    <w:p w14:paraId="299BB094" w14:textId="77777777" w:rsidR="006077C2" w:rsidRPr="006077C2" w:rsidRDefault="006077C2" w:rsidP="006077C2"/>
    <w:p w14:paraId="54D1D510" w14:textId="77777777" w:rsidR="006077C2" w:rsidRPr="006077C2" w:rsidRDefault="006077C2" w:rsidP="006077C2">
      <w:r w:rsidRPr="006077C2">
        <w:rPr>
          <w:b/>
          <w:bCs/>
        </w:rPr>
        <w:t>3. Seniors Driving the Agenda:</w:t>
      </w:r>
      <w:r w:rsidRPr="006077C2">
        <w:rPr>
          <w:i/>
          <w:iCs/>
        </w:rPr>
        <w:t xml:space="preserve"> It isn’t enough to just give seniors a 'seat at the table.' At every stage of a project—from the first blueprint to the final ribbon-</w:t>
      </w:r>
      <w:r w:rsidRPr="006077C2">
        <w:rPr>
          <w:i/>
          <w:iCs/>
        </w:rPr>
        <w:lastRenderedPageBreak/>
        <w:t>cutting—seniors must be the ones actively driving the process and holding us accountable.</w:t>
      </w:r>
    </w:p>
    <w:p w14:paraId="10E7A29A" w14:textId="77777777" w:rsidR="006077C2" w:rsidRPr="006077C2" w:rsidRDefault="006077C2" w:rsidP="006077C2"/>
    <w:p w14:paraId="2155B4FB" w14:textId="77777777" w:rsidR="006077C2" w:rsidRPr="006077C2" w:rsidRDefault="006077C2" w:rsidP="006077C2">
      <w:r w:rsidRPr="006077C2">
        <w:rPr>
          <w:b/>
          <w:bCs/>
        </w:rPr>
        <w:t>4. Relentless Advocacy:</w:t>
      </w:r>
      <w:r w:rsidRPr="006077C2">
        <w:rPr>
          <w:i/>
          <w:iCs/>
        </w:rPr>
        <w:t xml:space="preserve"> My role is to be your facilitator, coordinator, and strongest voice at both the Town and the Region. I will navigate the bureaucracy so that the solutions we design together become a reality.</w:t>
      </w:r>
    </w:p>
    <w:p w14:paraId="194DDF7F" w14:textId="77777777" w:rsidR="004C7571" w:rsidRDefault="004C7571" w:rsidP="00101BB9"/>
    <w:p w14:paraId="76093890" w14:textId="77777777" w:rsidR="006077C2" w:rsidRDefault="006077C2" w:rsidP="00101BB9">
      <w:pPr>
        <w:rPr>
          <w:b/>
          <w:bCs/>
        </w:rPr>
      </w:pPr>
    </w:p>
    <w:p w14:paraId="7D645AAE" w14:textId="2123D0AD" w:rsidR="004C7571" w:rsidRPr="004C7571" w:rsidRDefault="00101BB9" w:rsidP="00101BB9">
      <w:pPr>
        <w:rPr>
          <w:b/>
          <w:bCs/>
        </w:rPr>
      </w:pPr>
      <w:r w:rsidRPr="004C7571">
        <w:rPr>
          <w:b/>
          <w:bCs/>
        </w:rPr>
        <w:t>Suzan Chong</w:t>
      </w:r>
    </w:p>
    <w:p w14:paraId="6C523670" w14:textId="77777777" w:rsidR="00E5170C" w:rsidRDefault="00101BB9" w:rsidP="00E5170C">
      <w:r>
        <w:t xml:space="preserve"> </w:t>
      </w:r>
    </w:p>
    <w:p w14:paraId="71329E38" w14:textId="2966EB00" w:rsidR="004C7571" w:rsidRDefault="004C7571" w:rsidP="00E5170C">
      <w:r>
        <w:rPr>
          <w:b/>
          <w:bCs/>
          <w:i/>
          <w:iCs/>
        </w:rPr>
        <w:t>“If elected, what steps or actions will you take to improve the lives of seniors in your constituency?</w:t>
      </w:r>
      <w:r>
        <w:t>”</w:t>
      </w:r>
    </w:p>
    <w:p w14:paraId="33E1090E" w14:textId="77777777" w:rsidR="00E5170C" w:rsidRDefault="00E5170C" w:rsidP="005D4909"/>
    <w:p w14:paraId="17D3DFA9" w14:textId="5B251F33" w:rsidR="005D4909" w:rsidRPr="005D4909" w:rsidRDefault="005D4909" w:rsidP="005D4909">
      <w:r w:rsidRPr="005D4909">
        <w:t>Dear Bob,</w:t>
      </w:r>
    </w:p>
    <w:p w14:paraId="36381137" w14:textId="77777777" w:rsidR="005D4909" w:rsidRPr="005D4909" w:rsidRDefault="005D4909" w:rsidP="005D4909">
      <w:r w:rsidRPr="005D4909">
        <w:t>Thank you for reaching out, and for the work CARP Halton does advocating for seniors across the region.</w:t>
      </w:r>
    </w:p>
    <w:p w14:paraId="3E567E02" w14:textId="77777777" w:rsidR="005D4909" w:rsidRDefault="005D4909" w:rsidP="005D4909"/>
    <w:p w14:paraId="1FF93503" w14:textId="0D34D184" w:rsidR="005D4909" w:rsidRPr="005D4909" w:rsidRDefault="005D4909" w:rsidP="005D4909">
      <w:r w:rsidRPr="005D4909">
        <w:t xml:space="preserve">If elected, my priority is making sure Ward 4’s infrastructure and services </w:t>
      </w:r>
      <w:proofErr w:type="gramStart"/>
      <w:r w:rsidRPr="005D4909">
        <w:t>actually serve</w:t>
      </w:r>
      <w:proofErr w:type="gramEnd"/>
      <w:r w:rsidRPr="005D4909">
        <w:t xml:space="preserve"> the residents who’ve been here longest. I’ve already filed a formal Request for Information after finding the Town doesn’t track infrastructure spending by ward — meaning there’s no record of whether older neighbourhoods get their fair share of maintenance and improvement dollars. Seniors on fixed incomes feel that gap first.</w:t>
      </w:r>
    </w:p>
    <w:p w14:paraId="6DC4577C" w14:textId="77777777" w:rsidR="005D4909" w:rsidRDefault="005D4909" w:rsidP="005D4909"/>
    <w:p w14:paraId="36737940" w14:textId="6A0570C6" w:rsidR="005D4909" w:rsidRPr="005D4909" w:rsidRDefault="005D4909" w:rsidP="005D4909">
      <w:r w:rsidRPr="005D4909">
        <w:t>Concretely, I will push for:</w:t>
      </w:r>
    </w:p>
    <w:p w14:paraId="06FF58D5" w14:textId="77777777" w:rsidR="005D4909" w:rsidRPr="005D4909" w:rsidRDefault="005D4909" w:rsidP="005D4909">
      <w:pPr>
        <w:numPr>
          <w:ilvl w:val="0"/>
          <w:numId w:val="2"/>
        </w:numPr>
      </w:pPr>
      <w:r w:rsidRPr="005D4909">
        <w:t xml:space="preserve">A </w:t>
      </w:r>
      <w:proofErr w:type="gramStart"/>
      <w:r w:rsidRPr="005D4909">
        <w:t>seniors</w:t>
      </w:r>
      <w:proofErr w:type="gramEnd"/>
      <w:r w:rsidRPr="005D4909">
        <w:t xml:space="preserve"> lounge and café with dedicated programming at Glen Abbey Community Centre — including technology support and socialization activities, not just fitness. It serves Glen Abbey, West Oak Trails, Bronte Creek, and Palermo, the highest concentration of seniors in Ward 4, yet it’s the only community centre in Oakville with no seniors programming at all. That’s a gap I intend to close.</w:t>
      </w:r>
    </w:p>
    <w:p w14:paraId="0CFF88EC" w14:textId="77777777" w:rsidR="005D4909" w:rsidRPr="005D4909" w:rsidRDefault="005D4909" w:rsidP="005D4909">
      <w:pPr>
        <w:numPr>
          <w:ilvl w:val="0"/>
          <w:numId w:val="2"/>
        </w:numPr>
      </w:pPr>
      <w:r w:rsidRPr="005D4909">
        <w:t xml:space="preserve">Waiving membership fees for </w:t>
      </w:r>
      <w:proofErr w:type="gramStart"/>
      <w:r w:rsidRPr="005D4909">
        <w:t>seniors</w:t>
      </w:r>
      <w:proofErr w:type="gramEnd"/>
      <w:r w:rsidRPr="005D4909">
        <w:t xml:space="preserve"> recreation programs Town-wide, the same way we’ve made transit free — access shouldn’t depend on ability to pay.</w:t>
      </w:r>
    </w:p>
    <w:p w14:paraId="42347949" w14:textId="77777777" w:rsidR="005D4909" w:rsidRPr="005D4909" w:rsidRDefault="005D4909" w:rsidP="005D4909">
      <w:pPr>
        <w:numPr>
          <w:ilvl w:val="0"/>
          <w:numId w:val="2"/>
        </w:numPr>
      </w:pPr>
      <w:r w:rsidRPr="005D4909">
        <w:t>Traffic-calming and intersection safety upgrades on routes seniors rely on to walk, access transit, or reach medical appointments.</w:t>
      </w:r>
    </w:p>
    <w:p w14:paraId="721DBE28" w14:textId="77777777" w:rsidR="005D4909" w:rsidRPr="005D4909" w:rsidRDefault="005D4909" w:rsidP="005D4909">
      <w:pPr>
        <w:numPr>
          <w:ilvl w:val="0"/>
          <w:numId w:val="2"/>
        </w:numPr>
      </w:pPr>
      <w:r w:rsidRPr="005D4909">
        <w:t>Property tax transparency, so seniors on fixed incomes can see exactly where their dollars go.</w:t>
      </w:r>
    </w:p>
    <w:p w14:paraId="2F565859" w14:textId="77777777" w:rsidR="005D4909" w:rsidRDefault="005D4909" w:rsidP="005D4909"/>
    <w:p w14:paraId="7A150029" w14:textId="205D1E0B" w:rsidR="005D4909" w:rsidRPr="005D4909" w:rsidRDefault="005D4909" w:rsidP="005D4909">
      <w:r w:rsidRPr="005D4909">
        <w:t>My background is journalism and corporate communications and media relations- I read budgets, file RFIs, and show up to council because residents deserve a councillor who does the homework. Seniors in Ward 4 will have that from me.</w:t>
      </w:r>
    </w:p>
    <w:p w14:paraId="69010B93" w14:textId="77777777" w:rsidR="005D4909" w:rsidRDefault="005D4909" w:rsidP="005D4909"/>
    <w:p w14:paraId="798AFE4B" w14:textId="644A8F0F" w:rsidR="00E5170C" w:rsidRPr="005D4909" w:rsidRDefault="005D4909" w:rsidP="005D4909">
      <w:r w:rsidRPr="005D4909">
        <w:t>Best, Suzan</w:t>
      </w:r>
    </w:p>
    <w:p w14:paraId="6E9DCA8E" w14:textId="77777777" w:rsidR="005D4909" w:rsidRPr="005D4909" w:rsidRDefault="005D4909" w:rsidP="005D4909">
      <w:r w:rsidRPr="005D4909">
        <w:br/>
        <w:t>Suzan Chong</w:t>
      </w:r>
      <w:r w:rsidRPr="005D4909">
        <w:br/>
      </w:r>
      <w:r w:rsidRPr="005D4909">
        <w:lastRenderedPageBreak/>
        <w:t>Ward 4 Regional &amp; Town Candidate</w:t>
      </w:r>
      <w:r w:rsidRPr="005D4909">
        <w:br/>
        <w:t>Town of Oakville Elections</w:t>
      </w:r>
      <w:r w:rsidRPr="005D4909">
        <w:br/>
      </w:r>
      <w:r w:rsidRPr="005D4909">
        <w:br/>
        <w:t>Bypass the line ups, and vote early Wednesday October 7th</w:t>
      </w:r>
      <w:r w:rsidRPr="005D4909">
        <w:br/>
      </w:r>
      <w:r w:rsidRPr="005D4909">
        <w:br/>
        <w:t xml:space="preserve">Email: </w:t>
      </w:r>
      <w:hyperlink r:id="rId5" w:tgtFrame="_blank" w:history="1">
        <w:r w:rsidRPr="005D4909">
          <w:rPr>
            <w:rStyle w:val="Hyperlink"/>
          </w:rPr>
          <w:t>suzan@suzanchong.ca</w:t>
        </w:r>
      </w:hyperlink>
      <w:r w:rsidRPr="005D4909">
        <w:br/>
        <w:t xml:space="preserve">Direct: </w:t>
      </w:r>
      <w:hyperlink r:id="rId6" w:tgtFrame="_blank" w:history="1">
        <w:r w:rsidRPr="005D4909">
          <w:rPr>
            <w:rStyle w:val="Hyperlink"/>
          </w:rPr>
          <w:t>+1 289-803-9013</w:t>
        </w:r>
      </w:hyperlink>
      <w:r w:rsidRPr="005D4909">
        <w:br/>
        <w:t xml:space="preserve">Website: </w:t>
      </w:r>
      <w:hyperlink r:id="rId7" w:tgtFrame="_blank" w:history="1">
        <w:r w:rsidRPr="005D4909">
          <w:rPr>
            <w:rStyle w:val="Hyperlink"/>
          </w:rPr>
          <w:t>votesuzan.ca</w:t>
        </w:r>
      </w:hyperlink>
      <w:r w:rsidRPr="005D4909">
        <w:br/>
        <w:t>Facebook @SuzanChongWard4</w:t>
      </w:r>
      <w:r w:rsidRPr="005D4909">
        <w:br/>
        <w:t>Instagram: @SuzanChong.ca</w:t>
      </w:r>
      <w:r w:rsidRPr="005D4909">
        <w:br/>
      </w:r>
      <w:r w:rsidRPr="005D4909">
        <w:br/>
        <w:t>Early Voting: October 7-10 and 13-18</w:t>
      </w:r>
      <w:r w:rsidRPr="005D4909">
        <w:br/>
        <w:t>Election Day: October 26</w:t>
      </w:r>
    </w:p>
    <w:p w14:paraId="6B8FD809" w14:textId="77777777" w:rsidR="004C7571" w:rsidRDefault="004C7571" w:rsidP="00101BB9"/>
    <w:p w14:paraId="29DA0904" w14:textId="6BCEC08D" w:rsidR="004C7571" w:rsidRDefault="00101BB9" w:rsidP="00101BB9">
      <w:pPr>
        <w:rPr>
          <w:b/>
          <w:bCs/>
        </w:rPr>
      </w:pPr>
      <w:r w:rsidRPr="004C7571">
        <w:rPr>
          <w:b/>
          <w:bCs/>
        </w:rPr>
        <w:t>Vandana Giri</w:t>
      </w:r>
    </w:p>
    <w:p w14:paraId="502D9BE3" w14:textId="77777777" w:rsidR="004C7571" w:rsidRDefault="00101BB9" w:rsidP="004C7571">
      <w:pPr>
        <w:pStyle w:val="NormalWeb"/>
      </w:pPr>
      <w:r>
        <w:t xml:space="preserve"> </w:t>
      </w:r>
      <w:r w:rsidR="004C7571">
        <w:rPr>
          <w:b/>
          <w:bCs/>
          <w:i/>
          <w:iCs/>
        </w:rPr>
        <w:t>“If elected, what steps or actions will you take to improve the lives of seniors in your constituency?</w:t>
      </w:r>
      <w:r w:rsidR="004C7571">
        <w:t>”</w:t>
      </w:r>
    </w:p>
    <w:p w14:paraId="650D5BD0" w14:textId="4AF5722D" w:rsidR="00E5170C" w:rsidRDefault="00E5170C" w:rsidP="00E5170C">
      <w:r>
        <w:t>Response:</w:t>
      </w:r>
    </w:p>
    <w:p w14:paraId="3CEB4873" w14:textId="77777777" w:rsidR="004C7571" w:rsidRDefault="004C7571" w:rsidP="00101BB9"/>
    <w:p w14:paraId="288D3862" w14:textId="085FCC75" w:rsidR="004C7571" w:rsidRDefault="00101BB9" w:rsidP="00101BB9">
      <w:pPr>
        <w:rPr>
          <w:b/>
          <w:bCs/>
        </w:rPr>
      </w:pPr>
      <w:r w:rsidRPr="004C7571">
        <w:rPr>
          <w:b/>
          <w:bCs/>
        </w:rPr>
        <w:t>Roger Lapworth</w:t>
      </w:r>
    </w:p>
    <w:p w14:paraId="4C6CFE74" w14:textId="77777777" w:rsidR="004C7571" w:rsidRDefault="004C7571" w:rsidP="004C7571">
      <w:pPr>
        <w:pStyle w:val="NormalWeb"/>
      </w:pPr>
      <w:r>
        <w:rPr>
          <w:b/>
          <w:bCs/>
          <w:i/>
          <w:iCs/>
        </w:rPr>
        <w:t>“If elected, what steps or actions will you take to improve the lives of seniors in your constituency?</w:t>
      </w:r>
      <w:r>
        <w:t>”</w:t>
      </w:r>
    </w:p>
    <w:p w14:paraId="61A7CEF5" w14:textId="77777777" w:rsidR="00BD200C" w:rsidRPr="00BD200C" w:rsidRDefault="00BD200C" w:rsidP="00BD200C">
      <w:r w:rsidRPr="00BD200C">
        <w:t>Here is my response.</w:t>
      </w:r>
    </w:p>
    <w:p w14:paraId="7DBB8350" w14:textId="77777777" w:rsidR="00BD200C" w:rsidRPr="00BD200C" w:rsidRDefault="00BD200C" w:rsidP="00BD200C">
      <w:r w:rsidRPr="00BD200C">
        <w:t> </w:t>
      </w:r>
    </w:p>
    <w:p w14:paraId="1DA98D00" w14:textId="77777777" w:rsidR="00BD200C" w:rsidRPr="00BD200C" w:rsidRDefault="00BD200C" w:rsidP="00BD200C">
      <w:pPr>
        <w:numPr>
          <w:ilvl w:val="0"/>
          <w:numId w:val="3"/>
        </w:numPr>
      </w:pPr>
      <w:r w:rsidRPr="00BD200C">
        <w:t>Mobility: we need more special Oakville transit vehicles to more promptly take seniors to and from specialized medical appointments.</w:t>
      </w:r>
    </w:p>
    <w:p w14:paraId="0C92F313" w14:textId="77777777" w:rsidR="00BD200C" w:rsidRPr="00BD200C" w:rsidRDefault="00BD200C" w:rsidP="00BD200C">
      <w:pPr>
        <w:numPr>
          <w:ilvl w:val="0"/>
          <w:numId w:val="3"/>
        </w:numPr>
      </w:pPr>
      <w:r w:rsidRPr="00BD200C">
        <w:t>Property Taxes: (1) first we can offer to freeze property tax increases until their final days and then get the difference from their Estate. (2) we can capitalize their Property Taxes completely until finals days and then settle from their Estate.</w:t>
      </w:r>
    </w:p>
    <w:p w14:paraId="7C83CA9C" w14:textId="77777777" w:rsidR="00BD200C" w:rsidRPr="00BD200C" w:rsidRDefault="00BD200C" w:rsidP="00BD200C">
      <w:pPr>
        <w:numPr>
          <w:ilvl w:val="0"/>
          <w:numId w:val="3"/>
        </w:numPr>
      </w:pPr>
      <w:r w:rsidRPr="00BD200C">
        <w:t xml:space="preserve">Property Taxes for Senior homes:  we could reduce their property taxes </w:t>
      </w:r>
      <w:proofErr w:type="gramStart"/>
      <w:r w:rsidRPr="00BD200C">
        <w:t>as long as</w:t>
      </w:r>
      <w:proofErr w:type="gramEnd"/>
      <w:r w:rsidRPr="00BD200C">
        <w:t xml:space="preserve"> the savings are passed onto the residents. </w:t>
      </w:r>
    </w:p>
    <w:p w14:paraId="6700B10A" w14:textId="77777777" w:rsidR="00BD200C" w:rsidRPr="00BD200C" w:rsidRDefault="00BD200C" w:rsidP="00BD200C">
      <w:pPr>
        <w:numPr>
          <w:ilvl w:val="0"/>
          <w:numId w:val="3"/>
        </w:numPr>
      </w:pPr>
      <w:r w:rsidRPr="00BD200C">
        <w:t>Home Care: we should increase the number of home care nurses so that visits are more frequent.</w:t>
      </w:r>
    </w:p>
    <w:p w14:paraId="2094BBE7" w14:textId="77777777" w:rsidR="00BD200C" w:rsidRPr="00BD200C" w:rsidRDefault="00BD200C" w:rsidP="00BD200C">
      <w:pPr>
        <w:numPr>
          <w:ilvl w:val="0"/>
          <w:numId w:val="3"/>
        </w:numPr>
      </w:pPr>
      <w:proofErr w:type="gramStart"/>
      <w:r w:rsidRPr="00BD200C">
        <w:t>Entertainment :</w:t>
      </w:r>
      <w:proofErr w:type="gramEnd"/>
      <w:r w:rsidRPr="00BD200C">
        <w:t xml:space="preserve"> we should lobby the TV cable companies to give discounts to seniors. Same for internet and phone charges.</w:t>
      </w:r>
    </w:p>
    <w:p w14:paraId="04F95CA5" w14:textId="77777777" w:rsidR="00BD200C" w:rsidRPr="00BD200C" w:rsidRDefault="00BD200C" w:rsidP="00BD200C">
      <w:r w:rsidRPr="00BD200C">
        <w:t> </w:t>
      </w:r>
    </w:p>
    <w:p w14:paraId="6D63E39B" w14:textId="77777777" w:rsidR="00BD200C" w:rsidRPr="00BD200C" w:rsidRDefault="00BD200C" w:rsidP="00BD200C">
      <w:r w:rsidRPr="00BD200C">
        <w:t>That's all for now,</w:t>
      </w:r>
    </w:p>
    <w:p w14:paraId="2C1F9DF5" w14:textId="77777777" w:rsidR="00BD200C" w:rsidRPr="00BD200C" w:rsidRDefault="00BD200C" w:rsidP="00BD200C">
      <w:r w:rsidRPr="00BD200C">
        <w:t> </w:t>
      </w:r>
    </w:p>
    <w:p w14:paraId="53FB822A" w14:textId="77777777" w:rsidR="00BD200C" w:rsidRPr="00BD200C" w:rsidRDefault="00BD200C" w:rsidP="00BD200C">
      <w:r w:rsidRPr="00BD200C">
        <w:t>Many thanks for the opportunity to respond,</w:t>
      </w:r>
    </w:p>
    <w:p w14:paraId="72BD6E01" w14:textId="77777777" w:rsidR="00BD200C" w:rsidRPr="00BD200C" w:rsidRDefault="00BD200C" w:rsidP="00BD200C">
      <w:r w:rsidRPr="00BD200C">
        <w:t> </w:t>
      </w:r>
    </w:p>
    <w:p w14:paraId="68321A04" w14:textId="77777777" w:rsidR="00BD200C" w:rsidRPr="00BD200C" w:rsidRDefault="00BD200C" w:rsidP="00BD200C">
      <w:r w:rsidRPr="00BD200C">
        <w:t>Thanks,</w:t>
      </w:r>
    </w:p>
    <w:p w14:paraId="651CFCD1" w14:textId="77777777" w:rsidR="00BD200C" w:rsidRPr="00BD200C" w:rsidRDefault="00BD200C" w:rsidP="00BD200C">
      <w:r w:rsidRPr="00BD200C">
        <w:t> </w:t>
      </w:r>
    </w:p>
    <w:p w14:paraId="241BD750" w14:textId="77777777" w:rsidR="00BD200C" w:rsidRPr="00BD200C" w:rsidRDefault="00BD200C" w:rsidP="00BD200C">
      <w:r w:rsidRPr="00BD200C">
        <w:lastRenderedPageBreak/>
        <w:t>Roger L.</w:t>
      </w:r>
    </w:p>
    <w:p w14:paraId="5B1FD56D" w14:textId="77777777" w:rsidR="00BD200C" w:rsidRPr="00BD200C" w:rsidRDefault="00BD200C" w:rsidP="00BD200C">
      <w:r w:rsidRPr="00BD200C">
        <w:t> </w:t>
      </w:r>
    </w:p>
    <w:p w14:paraId="6AC1C853" w14:textId="77777777" w:rsidR="004C7571" w:rsidRDefault="004C7571" w:rsidP="00101BB9"/>
    <w:p w14:paraId="201C4F9E" w14:textId="18CBDA61" w:rsidR="004C7571" w:rsidRPr="00E5170C" w:rsidRDefault="00101BB9" w:rsidP="00101BB9">
      <w:r w:rsidRPr="004C7571">
        <w:rPr>
          <w:b/>
          <w:bCs/>
        </w:rPr>
        <w:t>Hutchison Lee</w:t>
      </w:r>
    </w:p>
    <w:p w14:paraId="76E225C0" w14:textId="77777777" w:rsidR="004C7571" w:rsidRDefault="004C7571" w:rsidP="004C7571">
      <w:pPr>
        <w:pStyle w:val="NormalWeb"/>
      </w:pPr>
      <w:r>
        <w:rPr>
          <w:b/>
          <w:bCs/>
          <w:i/>
          <w:iCs/>
        </w:rPr>
        <w:t>“If elected, what steps or actions will you take to improve the lives of seniors in your constituency?</w:t>
      </w:r>
      <w:r>
        <w:t>”</w:t>
      </w:r>
    </w:p>
    <w:p w14:paraId="6ADC582D" w14:textId="77777777" w:rsidR="006A5A9F" w:rsidRPr="006A5A9F" w:rsidRDefault="006A5A9F" w:rsidP="006A5A9F">
      <w:r w:rsidRPr="006A5A9F">
        <w:t>Dear Bob Elliot,</w:t>
      </w:r>
    </w:p>
    <w:p w14:paraId="222FB8F3" w14:textId="77777777" w:rsidR="006A5A9F" w:rsidRPr="006A5A9F" w:rsidRDefault="006A5A9F" w:rsidP="006A5A9F"/>
    <w:p w14:paraId="1BD70CD5" w14:textId="77777777" w:rsidR="006A5A9F" w:rsidRPr="006A5A9F" w:rsidRDefault="006A5A9F" w:rsidP="006A5A9F">
      <w:r w:rsidRPr="006A5A9F">
        <w:t>Thank you for your email. </w:t>
      </w:r>
    </w:p>
    <w:p w14:paraId="241416F4" w14:textId="77777777" w:rsidR="006A5A9F" w:rsidRPr="006A5A9F" w:rsidRDefault="006A5A9F" w:rsidP="006A5A9F"/>
    <w:p w14:paraId="31C164BC" w14:textId="77777777" w:rsidR="006A5A9F" w:rsidRPr="006A5A9F" w:rsidRDefault="006A5A9F" w:rsidP="006A5A9F">
      <w:r w:rsidRPr="006A5A9F">
        <w:t>Seniors built our community, and ensuring they age with dignity, comfort, and connection in Halton Region is a top priority for me as Town and Regional Councillor.</w:t>
      </w:r>
    </w:p>
    <w:p w14:paraId="63424ED2" w14:textId="77777777" w:rsidR="006A5A9F" w:rsidRPr="006A5A9F" w:rsidRDefault="006A5A9F" w:rsidP="006A5A9F"/>
    <w:p w14:paraId="01D6B5EB" w14:textId="77777777" w:rsidR="006A5A9F" w:rsidRPr="006A5A9F" w:rsidRDefault="006A5A9F" w:rsidP="006A5A9F">
      <w:r w:rsidRPr="006A5A9F">
        <w:t>If elected, I will take concrete action across both levels of municipal government:</w:t>
      </w:r>
    </w:p>
    <w:p w14:paraId="250DB3DE" w14:textId="77777777" w:rsidR="006A5A9F" w:rsidRPr="006A5A9F" w:rsidRDefault="006A5A9F" w:rsidP="006A5A9F">
      <w:r w:rsidRPr="006A5A9F">
        <w:br/>
      </w:r>
    </w:p>
    <w:p w14:paraId="19BA07AC" w14:textId="77777777" w:rsidR="006A5A9F" w:rsidRPr="006A5A9F" w:rsidRDefault="006A5A9F" w:rsidP="006A5A9F">
      <w:pPr>
        <w:numPr>
          <w:ilvl w:val="0"/>
          <w:numId w:val="1"/>
        </w:numPr>
      </w:pPr>
      <w:r w:rsidRPr="006A5A9F">
        <w:rPr>
          <w:b/>
          <w:bCs/>
        </w:rPr>
        <w:t>Expand Local Facilities &amp; Programs (Town Level):</w:t>
      </w:r>
      <w:r w:rsidRPr="006A5A9F">
        <w:t xml:space="preserve"> I will advocate for expanded senior wellness, fitness, and social programming at local community centres, ensuring dedicated space to keep seniors active and connected.</w:t>
      </w:r>
    </w:p>
    <w:p w14:paraId="10C5088F" w14:textId="77777777" w:rsidR="006A5A9F" w:rsidRPr="006A5A9F" w:rsidRDefault="006A5A9F" w:rsidP="006A5A9F"/>
    <w:p w14:paraId="71E61CD4" w14:textId="77777777" w:rsidR="006A5A9F" w:rsidRPr="006A5A9F" w:rsidRDefault="006A5A9F" w:rsidP="006A5A9F">
      <w:pPr>
        <w:numPr>
          <w:ilvl w:val="0"/>
          <w:numId w:val="1"/>
        </w:numPr>
      </w:pPr>
      <w:r w:rsidRPr="006A5A9F">
        <w:rPr>
          <w:b/>
          <w:bCs/>
        </w:rPr>
        <w:t>Invest in Regional Care &amp; Housing (Halton Region Level):</w:t>
      </w:r>
      <w:r w:rsidRPr="006A5A9F">
        <w:t xml:space="preserve"> I will push for increased regional funding to modernize long-term care facilities, expand assisted living options, and support affordable downsizing within Halton Region.</w:t>
      </w:r>
    </w:p>
    <w:p w14:paraId="23ECEAC7" w14:textId="77777777" w:rsidR="006A5A9F" w:rsidRPr="006A5A9F" w:rsidRDefault="006A5A9F" w:rsidP="006A5A9F"/>
    <w:p w14:paraId="52F78E36" w14:textId="77777777" w:rsidR="006A5A9F" w:rsidRPr="006A5A9F" w:rsidRDefault="006A5A9F" w:rsidP="006A5A9F">
      <w:pPr>
        <w:numPr>
          <w:ilvl w:val="0"/>
          <w:numId w:val="1"/>
        </w:numPr>
      </w:pPr>
      <w:r w:rsidRPr="006A5A9F">
        <w:rPr>
          <w:b/>
          <w:bCs/>
        </w:rPr>
        <w:t>Improve Community Accessibility:</w:t>
      </w:r>
      <w:r w:rsidRPr="006A5A9F">
        <w:t xml:space="preserve"> I will champion safer, age-friendly infrastructure—including well-maintained sidewalks, better street lighting, longer crosswalk signals on busy corridors, and reliable local transit in Halton Region.</w:t>
      </w:r>
    </w:p>
    <w:p w14:paraId="7E17971D" w14:textId="77777777" w:rsidR="006A5A9F" w:rsidRPr="006A5A9F" w:rsidRDefault="006A5A9F" w:rsidP="006A5A9F"/>
    <w:p w14:paraId="6A0D2A25" w14:textId="77777777" w:rsidR="006A5A9F" w:rsidRPr="006A5A9F" w:rsidRDefault="006A5A9F" w:rsidP="006A5A9F">
      <w:pPr>
        <w:numPr>
          <w:ilvl w:val="0"/>
          <w:numId w:val="1"/>
        </w:numPr>
      </w:pPr>
      <w:r w:rsidRPr="006A5A9F">
        <w:rPr>
          <w:b/>
          <w:bCs/>
        </w:rPr>
        <w:t>Support Aging in Place:</w:t>
      </w:r>
      <w:r w:rsidRPr="006A5A9F">
        <w:t xml:space="preserve"> I will partner with regional health agencies and local community organizations to strengthen home-care resources and volunteer networks, helping seniors remain safely in their homes.</w:t>
      </w:r>
    </w:p>
    <w:p w14:paraId="1616BBF7" w14:textId="77777777" w:rsidR="006A5A9F" w:rsidRPr="006A5A9F" w:rsidRDefault="006A5A9F" w:rsidP="006A5A9F"/>
    <w:p w14:paraId="0135A323" w14:textId="77777777" w:rsidR="006A5A9F" w:rsidRPr="006A5A9F" w:rsidRDefault="006A5A9F" w:rsidP="006A5A9F">
      <w:r w:rsidRPr="006A5A9F">
        <w:t>Every senior in Halton Region deserves an accessible, supportive community and a strong advocate at both Town Hall and Regional Council.</w:t>
      </w:r>
    </w:p>
    <w:p w14:paraId="01C0363B" w14:textId="77777777" w:rsidR="006A5A9F" w:rsidRPr="006A5A9F" w:rsidRDefault="006A5A9F" w:rsidP="006A5A9F"/>
    <w:p w14:paraId="45ED37F9" w14:textId="77777777" w:rsidR="006A5A9F" w:rsidRPr="006A5A9F" w:rsidRDefault="006A5A9F" w:rsidP="006A5A9F">
      <w:r w:rsidRPr="006A5A9F">
        <w:t>Kind Regards,</w:t>
      </w:r>
    </w:p>
    <w:p w14:paraId="388915D2" w14:textId="77777777" w:rsidR="006A5A9F" w:rsidRPr="006A5A9F" w:rsidRDefault="006A5A9F" w:rsidP="006A5A9F">
      <w:r w:rsidRPr="006A5A9F">
        <w:rPr>
          <w:i/>
          <w:iCs/>
        </w:rPr>
        <w:t>Hutchison Lee</w:t>
      </w:r>
    </w:p>
    <w:p w14:paraId="7E16FA05" w14:textId="77777777" w:rsidR="006A5A9F" w:rsidRPr="006A5A9F" w:rsidRDefault="006A5A9F" w:rsidP="006A5A9F">
      <w:r w:rsidRPr="006A5A9F">
        <w:t>Candidate - Town and Regional Councillor for Ward 4 of Oakville</w:t>
      </w:r>
    </w:p>
    <w:p w14:paraId="52827EC3" w14:textId="77777777" w:rsidR="006A5A9F" w:rsidRPr="006A5A9F" w:rsidRDefault="006A5A9F" w:rsidP="006A5A9F">
      <w:r w:rsidRPr="006A5A9F">
        <w:t xml:space="preserve">Tel: </w:t>
      </w:r>
      <w:hyperlink r:id="rId8" w:tgtFrame="_blank" w:history="1">
        <w:r w:rsidRPr="006A5A9F">
          <w:rPr>
            <w:rStyle w:val="Hyperlink"/>
          </w:rPr>
          <w:t>289-400-3106</w:t>
        </w:r>
      </w:hyperlink>
    </w:p>
    <w:p w14:paraId="7345DCDF" w14:textId="77777777" w:rsidR="006A5A9F" w:rsidRPr="006A5A9F" w:rsidRDefault="006A5A9F" w:rsidP="006A5A9F">
      <w:r w:rsidRPr="006A5A9F">
        <w:t xml:space="preserve">Email: </w:t>
      </w:r>
      <w:hyperlink r:id="rId9" w:tgtFrame="_blank" w:history="1">
        <w:r w:rsidRPr="006A5A9F">
          <w:rPr>
            <w:rStyle w:val="Hyperlink"/>
          </w:rPr>
          <w:t>hutchisonleeforward4@gmail.com</w:t>
        </w:r>
      </w:hyperlink>
    </w:p>
    <w:p w14:paraId="5A3755A4" w14:textId="77777777" w:rsidR="006A5A9F" w:rsidRPr="006A5A9F" w:rsidRDefault="006A5A9F" w:rsidP="006A5A9F">
      <w:r w:rsidRPr="006A5A9F">
        <w:lastRenderedPageBreak/>
        <w:t xml:space="preserve">Website: </w:t>
      </w:r>
      <w:hyperlink r:id="rId10" w:tgtFrame="_blank" w:history="1">
        <w:r w:rsidRPr="006A5A9F">
          <w:rPr>
            <w:rStyle w:val="Hyperlink"/>
          </w:rPr>
          <w:t>hleeforward4.ca</w:t>
        </w:r>
      </w:hyperlink>
    </w:p>
    <w:p w14:paraId="6E0F4911" w14:textId="77777777" w:rsidR="004C7571" w:rsidRDefault="004C7571" w:rsidP="00101BB9"/>
    <w:p w14:paraId="59DD18E0" w14:textId="4DA9C52B" w:rsidR="00101BB9" w:rsidRPr="00E5170C" w:rsidRDefault="00101BB9" w:rsidP="00101BB9">
      <w:r w:rsidRPr="004C7571">
        <w:rPr>
          <w:b/>
          <w:bCs/>
        </w:rPr>
        <w:t>Farah Shamim</w:t>
      </w:r>
    </w:p>
    <w:p w14:paraId="2B8FA9EC" w14:textId="77777777" w:rsidR="004C7571" w:rsidRDefault="004C7571" w:rsidP="004C7571">
      <w:pPr>
        <w:pStyle w:val="NormalWeb"/>
      </w:pPr>
      <w:r>
        <w:rPr>
          <w:b/>
          <w:bCs/>
          <w:i/>
          <w:iCs/>
        </w:rPr>
        <w:t>“If elected, what steps or actions will you take to improve the lives of seniors in your constituency?</w:t>
      </w:r>
      <w:r>
        <w:t>”</w:t>
      </w:r>
    </w:p>
    <w:p w14:paraId="13C03345" w14:textId="20F26E81" w:rsidR="00E5170C" w:rsidRDefault="00E5170C" w:rsidP="00E5170C">
      <w:r>
        <w:t>Response:</w:t>
      </w:r>
    </w:p>
    <w:p w14:paraId="0DC3F5A5" w14:textId="0C577F6D" w:rsidR="004C7571" w:rsidRDefault="004C7571" w:rsidP="00E5170C"/>
    <w:sectPr w:rsidR="004C7571" w:rsidSect="00F6605C">
      <w:pgSz w:w="11906" w:h="16838"/>
      <w:pgMar w:top="1438"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07F62"/>
    <w:multiLevelType w:val="multilevel"/>
    <w:tmpl w:val="53DA6B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31BF1BA9"/>
    <w:multiLevelType w:val="multilevel"/>
    <w:tmpl w:val="AD7E4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DA6FE0"/>
    <w:multiLevelType w:val="multilevel"/>
    <w:tmpl w:val="527CE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9985423">
    <w:abstractNumId w:val="2"/>
  </w:num>
  <w:num w:numId="2" w16cid:durableId="1080784847">
    <w:abstractNumId w:val="1"/>
  </w:num>
  <w:num w:numId="3" w16cid:durableId="11381098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BB9"/>
    <w:rsid w:val="00101BB9"/>
    <w:rsid w:val="0012006F"/>
    <w:rsid w:val="001F2A73"/>
    <w:rsid w:val="00407FE4"/>
    <w:rsid w:val="004C7571"/>
    <w:rsid w:val="005D4909"/>
    <w:rsid w:val="006077C2"/>
    <w:rsid w:val="006A5A9F"/>
    <w:rsid w:val="00700F55"/>
    <w:rsid w:val="00741C6A"/>
    <w:rsid w:val="008741C0"/>
    <w:rsid w:val="009A29BF"/>
    <w:rsid w:val="00A80FCC"/>
    <w:rsid w:val="00A8394C"/>
    <w:rsid w:val="00BD200C"/>
    <w:rsid w:val="00C97F59"/>
    <w:rsid w:val="00D77F57"/>
    <w:rsid w:val="00E04467"/>
    <w:rsid w:val="00E5170C"/>
    <w:rsid w:val="00F660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3499D"/>
  <w15:chartTrackingRefBased/>
  <w15:docId w15:val="{64946D33-EEB5-4D76-AF12-260F8AB73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BB9"/>
    <w:pPr>
      <w:spacing w:after="0" w:line="240" w:lineRule="auto"/>
    </w:pPr>
    <w:rPr>
      <w:rFonts w:ascii="Aptos" w:hAnsi="Aptos" w:cs="Aptos"/>
      <w:kern w:val="0"/>
      <w:sz w:val="24"/>
      <w:szCs w:val="24"/>
      <w:lang w:eastAsia="en-CA"/>
      <w14:ligatures w14:val="none"/>
    </w:rPr>
  </w:style>
  <w:style w:type="paragraph" w:styleId="Heading1">
    <w:name w:val="heading 1"/>
    <w:basedOn w:val="Normal"/>
    <w:next w:val="Normal"/>
    <w:link w:val="Heading1Char"/>
    <w:uiPriority w:val="9"/>
    <w:qFormat/>
    <w:rsid w:val="00101BB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101BB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101BB9"/>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101BB9"/>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101BB9"/>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101BB9"/>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101BB9"/>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101BB9"/>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101BB9"/>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1B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1B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1B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1B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1B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1B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1B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1B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1BB9"/>
    <w:rPr>
      <w:rFonts w:eastAsiaTheme="majorEastAsia" w:cstheme="majorBidi"/>
      <w:color w:val="272727" w:themeColor="text1" w:themeTint="D8"/>
    </w:rPr>
  </w:style>
  <w:style w:type="paragraph" w:styleId="Title">
    <w:name w:val="Title"/>
    <w:basedOn w:val="Normal"/>
    <w:next w:val="Normal"/>
    <w:link w:val="TitleChar"/>
    <w:uiPriority w:val="10"/>
    <w:qFormat/>
    <w:rsid w:val="00101BB9"/>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101B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1BB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101B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1BB9"/>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101BB9"/>
    <w:rPr>
      <w:i/>
      <w:iCs/>
      <w:color w:val="404040" w:themeColor="text1" w:themeTint="BF"/>
    </w:rPr>
  </w:style>
  <w:style w:type="paragraph" w:styleId="ListParagraph">
    <w:name w:val="List Paragraph"/>
    <w:basedOn w:val="Normal"/>
    <w:uiPriority w:val="34"/>
    <w:qFormat/>
    <w:rsid w:val="00101BB9"/>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101BB9"/>
    <w:rPr>
      <w:i/>
      <w:iCs/>
      <w:color w:val="0F4761" w:themeColor="accent1" w:themeShade="BF"/>
    </w:rPr>
  </w:style>
  <w:style w:type="paragraph" w:styleId="IntenseQuote">
    <w:name w:val="Intense Quote"/>
    <w:basedOn w:val="Normal"/>
    <w:next w:val="Normal"/>
    <w:link w:val="IntenseQuoteChar"/>
    <w:uiPriority w:val="30"/>
    <w:qFormat/>
    <w:rsid w:val="00101BB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101BB9"/>
    <w:rPr>
      <w:i/>
      <w:iCs/>
      <w:color w:val="0F4761" w:themeColor="accent1" w:themeShade="BF"/>
    </w:rPr>
  </w:style>
  <w:style w:type="character" w:styleId="IntenseReference">
    <w:name w:val="Intense Reference"/>
    <w:basedOn w:val="DefaultParagraphFont"/>
    <w:uiPriority w:val="32"/>
    <w:qFormat/>
    <w:rsid w:val="00101BB9"/>
    <w:rPr>
      <w:b/>
      <w:bCs/>
      <w:smallCaps/>
      <w:color w:val="0F4761" w:themeColor="accent1" w:themeShade="BF"/>
      <w:spacing w:val="5"/>
    </w:rPr>
  </w:style>
  <w:style w:type="paragraph" w:styleId="NormalWeb">
    <w:name w:val="Normal (Web)"/>
    <w:basedOn w:val="Normal"/>
    <w:uiPriority w:val="99"/>
    <w:semiHidden/>
    <w:unhideWhenUsed/>
    <w:rsid w:val="004C7571"/>
    <w:pPr>
      <w:spacing w:before="100" w:beforeAutospacing="1" w:after="100" w:afterAutospacing="1"/>
    </w:pPr>
  </w:style>
  <w:style w:type="character" w:styleId="Hyperlink">
    <w:name w:val="Hyperlink"/>
    <w:basedOn w:val="DefaultParagraphFont"/>
    <w:uiPriority w:val="99"/>
    <w:unhideWhenUsed/>
    <w:rsid w:val="006A5A9F"/>
    <w:rPr>
      <w:color w:val="467886" w:themeColor="hyperlink"/>
      <w:u w:val="single"/>
    </w:rPr>
  </w:style>
  <w:style w:type="character" w:styleId="UnresolvedMention">
    <w:name w:val="Unresolved Mention"/>
    <w:basedOn w:val="DefaultParagraphFont"/>
    <w:uiPriority w:val="99"/>
    <w:semiHidden/>
    <w:unhideWhenUsed/>
    <w:rsid w:val="006A5A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289)%20400-3106" TargetMode="External"/><Relationship Id="rId3" Type="http://schemas.openxmlformats.org/officeDocument/2006/relationships/settings" Target="settings.xml"/><Relationship Id="rId7" Type="http://schemas.openxmlformats.org/officeDocument/2006/relationships/hyperlink" Target="http://votesuzan.c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tel:(289)%20803-9013" TargetMode="External"/><Relationship Id="rId11" Type="http://schemas.openxmlformats.org/officeDocument/2006/relationships/fontTable" Target="fontTable.xml"/><Relationship Id="rId5" Type="http://schemas.openxmlformats.org/officeDocument/2006/relationships/hyperlink" Target="mailto:suzan@suzanchong.ca" TargetMode="External"/><Relationship Id="rId10" Type="http://schemas.openxmlformats.org/officeDocument/2006/relationships/hyperlink" Target="http://hleeforward4.ca/" TargetMode="External"/><Relationship Id="rId4" Type="http://schemas.openxmlformats.org/officeDocument/2006/relationships/webSettings" Target="webSettings.xml"/><Relationship Id="rId9" Type="http://schemas.openxmlformats.org/officeDocument/2006/relationships/hyperlink" Target="mailto:hutchisonleeforward4@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1025</Words>
  <Characters>5845</Characters>
  <Application>Microsoft Office Word</Application>
  <DocSecurity>0</DocSecurity>
  <Lines>48</Lines>
  <Paragraphs>13</Paragraphs>
  <ScaleCrop>false</ScaleCrop>
  <Company/>
  <LinksUpToDate>false</LinksUpToDate>
  <CharactersWithSpaces>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Hancock</dc:creator>
  <cp:keywords/>
  <dc:description/>
  <cp:lastModifiedBy>Keith Hancock</cp:lastModifiedBy>
  <cp:revision>7</cp:revision>
  <dcterms:created xsi:type="dcterms:W3CDTF">2026-09-21T00:31:00Z</dcterms:created>
  <dcterms:modified xsi:type="dcterms:W3CDTF">2026-10-17T17:37:00Z</dcterms:modified>
</cp:coreProperties>
</file>